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F9499" w14:textId="77777777" w:rsidR="0057644F" w:rsidRDefault="0057644F" w:rsidP="00215338">
      <w:pPr>
        <w:pStyle w:val="SH-AA1-14-L"/>
      </w:pPr>
      <w:bookmarkStart w:id="0" w:name="_Toc516815838"/>
      <w:r>
        <w:t>1.0</w:t>
      </w:r>
      <w:r>
        <w:tab/>
        <w:t>INTRODUCTION</w:t>
      </w:r>
      <w:bookmarkEnd w:id="0"/>
    </w:p>
    <w:p w14:paraId="36647D69" w14:textId="71C07B8C" w:rsidR="0012590D" w:rsidRDefault="00025157" w:rsidP="00267563">
      <w:pPr>
        <w:pStyle w:val="BD-AA2-10-L"/>
      </w:pPr>
      <w:r>
        <w:t xml:space="preserve">This document provides </w:t>
      </w:r>
      <w:r w:rsidR="002961D6">
        <w:t>a</w:t>
      </w:r>
      <w:r>
        <w:t xml:space="preserve"> series of basic steps to create a new </w:t>
      </w:r>
      <w:r w:rsidR="008168B2">
        <w:t>P</w:t>
      </w:r>
      <w:r w:rsidR="00F215AA">
        <w:t>eriod</w:t>
      </w:r>
      <w:r w:rsidR="009A6811">
        <w:t xml:space="preserve"> including for the very first time</w:t>
      </w:r>
      <w:r>
        <w:t>.</w:t>
      </w:r>
    </w:p>
    <w:p w14:paraId="482BF817" w14:textId="77777777" w:rsidR="0012590D" w:rsidRDefault="0012590D" w:rsidP="00267563">
      <w:pPr>
        <w:pStyle w:val="BD-AA2-10-L"/>
      </w:pPr>
    </w:p>
    <w:p w14:paraId="59D9671E" w14:textId="77777777" w:rsidR="00267563" w:rsidRDefault="00267563" w:rsidP="00267563">
      <w:pPr>
        <w:pStyle w:val="BD-AA2-10-L"/>
      </w:pPr>
      <w:r>
        <w:t xml:space="preserve">Mass initialization of data significantly speeds the setup of a new </w:t>
      </w:r>
      <w:r w:rsidR="008168B2">
        <w:t>Period</w:t>
      </w:r>
      <w:r>
        <w:t>, however fields such as dates, times and various references to Roles etc. are likely to need adjustments once they have been mass created.</w:t>
      </w:r>
    </w:p>
    <w:p w14:paraId="0455BECC" w14:textId="77777777" w:rsidR="00936A7F" w:rsidRDefault="00936A7F" w:rsidP="00215338">
      <w:pPr>
        <w:pStyle w:val="BD-AA2-10-L"/>
      </w:pPr>
    </w:p>
    <w:p w14:paraId="688543DE" w14:textId="77777777" w:rsidR="002961D6" w:rsidRDefault="007D4F47" w:rsidP="00215338">
      <w:pPr>
        <w:pStyle w:val="BD-AA2-10-L"/>
      </w:pPr>
      <w:r>
        <w:t>To ensure that data created early on is available during later parts of the setup</w:t>
      </w:r>
      <w:r w:rsidR="002962E8">
        <w:t>, i</w:t>
      </w:r>
      <w:r w:rsidR="002961D6">
        <w:t xml:space="preserve">t is recommended that the </w:t>
      </w:r>
      <w:r>
        <w:t>setup be done</w:t>
      </w:r>
      <w:r w:rsidR="002961D6">
        <w:t xml:space="preserve"> in sequence</w:t>
      </w:r>
      <w:r w:rsidR="003538ED">
        <w:t xml:space="preserve"> </w:t>
      </w:r>
      <w:r w:rsidR="008168B2">
        <w:t xml:space="preserve">provided below </w:t>
      </w:r>
      <w:r w:rsidR="003538ED">
        <w:t>although you may stop and restart at any point.</w:t>
      </w:r>
      <w:r w:rsidR="002962E8">
        <w:t xml:space="preserve">  If it is not done in the suggested sequence some </w:t>
      </w:r>
      <w:r w:rsidR="008168B2">
        <w:t xml:space="preserve">lookup data may not be </w:t>
      </w:r>
      <w:r w:rsidR="00D51590">
        <w:t>available</w:t>
      </w:r>
      <w:r w:rsidR="008168B2">
        <w:t xml:space="preserve"> and some report data</w:t>
      </w:r>
      <w:r w:rsidR="002962E8">
        <w:t xml:space="preserve"> may </w:t>
      </w:r>
      <w:r w:rsidR="000363AF">
        <w:t>be incomplete.</w:t>
      </w:r>
    </w:p>
    <w:p w14:paraId="5B89787C" w14:textId="77777777" w:rsidR="00D16420" w:rsidRDefault="00D16420" w:rsidP="00215338">
      <w:pPr>
        <w:pStyle w:val="BD-AA2-10-L"/>
      </w:pPr>
    </w:p>
    <w:p w14:paraId="43E008E9" w14:textId="77777777" w:rsidR="00D16420" w:rsidRDefault="00D16420" w:rsidP="00215338">
      <w:pPr>
        <w:pStyle w:val="BD-AA2-10-L"/>
      </w:pPr>
      <w:r>
        <w:t xml:space="preserve">Once this basic </w:t>
      </w:r>
      <w:r w:rsidR="000363AF">
        <w:t>P</w:t>
      </w:r>
      <w:r w:rsidR="00F215AA">
        <w:t>eriod</w:t>
      </w:r>
      <w:r>
        <w:t xml:space="preserve"> data has been set up, the following may be used to set up / maintain the rest of the </w:t>
      </w:r>
      <w:r w:rsidR="000363AF">
        <w:t>P</w:t>
      </w:r>
      <w:r w:rsidR="00F215AA">
        <w:t>eriod</w:t>
      </w:r>
      <w:r>
        <w:t xml:space="preserve"> data.</w:t>
      </w:r>
      <w:r w:rsidR="00267563">
        <w:t xml:space="preserve">  They originate from the M-</w:t>
      </w:r>
      <w:r w:rsidR="00F215AA">
        <w:t>0</w:t>
      </w:r>
      <w:r w:rsidR="00267563">
        <w:t xml:space="preserve">0-000 - </w:t>
      </w:r>
      <w:r w:rsidR="00F215AA">
        <w:t xml:space="preserve">System Maintenance Module </w:t>
      </w:r>
      <w:r w:rsidR="00267563">
        <w:t>Menu.</w:t>
      </w:r>
    </w:p>
    <w:p w14:paraId="04C2A0A6" w14:textId="77777777" w:rsidR="0057644F" w:rsidRDefault="0057644F" w:rsidP="00215338">
      <w:pPr>
        <w:pStyle w:val="BD-AA3-10-L"/>
      </w:pPr>
    </w:p>
    <w:p w14:paraId="3999B727" w14:textId="77777777" w:rsidR="00215338" w:rsidRDefault="00215338" w:rsidP="00215338">
      <w:pPr>
        <w:pStyle w:val="SH-AA2-12-L"/>
      </w:pPr>
      <w:bookmarkStart w:id="1" w:name="_Toc220383668"/>
      <w:bookmarkStart w:id="2" w:name="_Toc516815839"/>
      <w:r>
        <w:t>1.1</w:t>
      </w:r>
      <w:r>
        <w:tab/>
        <w:t>Related Information</w:t>
      </w:r>
      <w:bookmarkEnd w:id="1"/>
      <w:bookmarkEnd w:id="2"/>
    </w:p>
    <w:p w14:paraId="59142B82" w14:textId="77777777" w:rsidR="00215338" w:rsidRDefault="00215338" w:rsidP="00215338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456B68A9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5D5F9FB" w14:textId="77777777" w:rsidR="00215338" w:rsidRDefault="00215338" w:rsidP="00B649AA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CE417A2" w14:textId="77777777" w:rsidR="00215338" w:rsidRDefault="00215338" w:rsidP="00B649AA">
            <w:pPr>
              <w:pStyle w:val="TB-AA1-10-C"/>
            </w:pPr>
            <w:r>
              <w:t>Title</w:t>
            </w:r>
          </w:p>
        </w:tc>
      </w:tr>
      <w:tr w:rsidR="00215338" w14:paraId="23145A8E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E7D2" w14:textId="77777777" w:rsidR="00215338" w:rsidRDefault="00C55F7C" w:rsidP="00B649AA">
            <w:pPr>
              <w:pStyle w:val="TB-AA2-10-L"/>
            </w:pPr>
            <w:r>
              <w:t>A-10-003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C479F" w14:textId="77777777" w:rsidR="00215338" w:rsidRDefault="00665792" w:rsidP="00B649AA">
            <w:pPr>
              <w:pStyle w:val="TB-AA2-10-L"/>
            </w:pPr>
            <w:r w:rsidRPr="00665792">
              <w:t>Member Module 10 Quick Start Procedures</w:t>
            </w:r>
          </w:p>
        </w:tc>
      </w:tr>
      <w:tr w:rsidR="00030BA2" w14:paraId="7830454C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2D17A" w14:textId="77777777" w:rsidR="00030BA2" w:rsidRDefault="00030BA2" w:rsidP="00B649AA">
            <w:pPr>
              <w:pStyle w:val="TB-AA2-10-L"/>
            </w:pPr>
            <w:r w:rsidRPr="00030BA2">
              <w:t>A</w:t>
            </w:r>
            <w:r>
              <w:t>-</w:t>
            </w:r>
            <w:r w:rsidRPr="00030BA2">
              <w:t>20</w:t>
            </w:r>
            <w:r>
              <w:t>-</w:t>
            </w:r>
            <w:r w:rsidRPr="00030BA2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11A2" w14:textId="77777777" w:rsidR="00030BA2" w:rsidRDefault="00030BA2" w:rsidP="00B649AA">
            <w:pPr>
              <w:pStyle w:val="TB-AA2-10-L"/>
            </w:pPr>
            <w:r w:rsidRPr="00030BA2">
              <w:t>Organization Module 20 Quick Start Procedures</w:t>
            </w:r>
          </w:p>
        </w:tc>
      </w:tr>
    </w:tbl>
    <w:p w14:paraId="6EDF5F74" w14:textId="77777777" w:rsidR="00215338" w:rsidRDefault="00215338" w:rsidP="00215338">
      <w:pPr>
        <w:pStyle w:val="BD-AA2-10-L"/>
      </w:pPr>
    </w:p>
    <w:p w14:paraId="0A5DE63F" w14:textId="77777777" w:rsidR="00215338" w:rsidRDefault="00215338" w:rsidP="00215338">
      <w:pPr>
        <w:pStyle w:val="SH-AA2-12-L"/>
      </w:pPr>
      <w:bookmarkStart w:id="3" w:name="_Toc433016475"/>
      <w:bookmarkStart w:id="4" w:name="_Toc516815840"/>
      <w:r>
        <w:t>1.2</w:t>
      </w:r>
      <w:r>
        <w:tab/>
        <w:t>Change Control</w:t>
      </w:r>
      <w:bookmarkEnd w:id="3"/>
      <w:bookmarkEnd w:id="4"/>
    </w:p>
    <w:p w14:paraId="4F56B12A" w14:textId="77777777" w:rsidR="00215338" w:rsidRDefault="00215338" w:rsidP="002153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15338" w14:paraId="48195C2C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D76D87" w14:textId="77777777" w:rsidR="00215338" w:rsidRDefault="00215338" w:rsidP="00B649AA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91A2A5" w14:textId="77777777" w:rsidR="00215338" w:rsidRDefault="00215338" w:rsidP="00B649AA">
            <w:pPr>
              <w:pStyle w:val="TB-AA1-10-C"/>
            </w:pPr>
            <w:r>
              <w:t>Information</w:t>
            </w:r>
          </w:p>
        </w:tc>
      </w:tr>
      <w:tr w:rsidR="00215338" w14:paraId="713B00DB" w14:textId="77777777" w:rsidTr="00B649A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1E1B9" w14:textId="5DBBAEEF" w:rsidR="00215338" w:rsidRDefault="0047078D" w:rsidP="00665792">
            <w:pPr>
              <w:pStyle w:val="TB-AA2-10-L"/>
            </w:pPr>
            <w:r>
              <w:t>20</w:t>
            </w:r>
            <w:r w:rsidR="00851374">
              <w:t>2</w:t>
            </w:r>
            <w:r w:rsidR="009A6811">
              <w:t>4/02/10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3299" w14:textId="62A35FE2" w:rsidR="00215338" w:rsidRDefault="009A6811" w:rsidP="00B649AA">
            <w:pPr>
              <w:pStyle w:val="TB-AA2-10-L"/>
            </w:pPr>
            <w:r>
              <w:t>Complete update</w:t>
            </w:r>
            <w:r w:rsidR="00215338">
              <w:t>.</w:t>
            </w:r>
          </w:p>
        </w:tc>
      </w:tr>
    </w:tbl>
    <w:p w14:paraId="7F9CB343" w14:textId="77777777" w:rsidR="00215338" w:rsidRDefault="00215338" w:rsidP="00215338">
      <w:pPr>
        <w:pStyle w:val="BD-AA2-10-L"/>
      </w:pPr>
    </w:p>
    <w:p w14:paraId="39960C26" w14:textId="77777777" w:rsidR="00215338" w:rsidRDefault="0021533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4C5CDC8E" w14:textId="77777777" w:rsidR="00D52B8A" w:rsidRDefault="001225EA" w:rsidP="00215338">
      <w:pPr>
        <w:pStyle w:val="SH-AA1-14-L"/>
      </w:pPr>
      <w:bookmarkStart w:id="5" w:name="_Toc516815841"/>
      <w:r>
        <w:lastRenderedPageBreak/>
        <w:t>2</w:t>
      </w:r>
      <w:r w:rsidR="00D52B8A">
        <w:t>.0</w:t>
      </w:r>
      <w:r w:rsidR="00D52B8A">
        <w:tab/>
        <w:t>Contents</w:t>
      </w:r>
      <w:bookmarkEnd w:id="5"/>
    </w:p>
    <w:p w14:paraId="218609C1" w14:textId="77777777" w:rsidR="00F15E74" w:rsidRDefault="00F15E7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6815838" w:history="1">
        <w:r w:rsidRPr="00784256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84256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_Toc516815838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E31069C" w14:textId="77777777" w:rsidR="00F15E74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6815839" w:history="1">
        <w:r w:rsidR="00F15E74" w:rsidRPr="00784256">
          <w:rPr>
            <w:rStyle w:val="Hyperlink"/>
            <w:noProof/>
          </w:rPr>
          <w:t>1.1</w:t>
        </w:r>
        <w:r w:rsidR="00F15E7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5E74" w:rsidRPr="00784256">
          <w:rPr>
            <w:rStyle w:val="Hyperlink"/>
            <w:noProof/>
          </w:rPr>
          <w:t>Related Information</w:t>
        </w:r>
        <w:r w:rsidR="00F15E74">
          <w:rPr>
            <w:noProof/>
            <w:webHidden/>
          </w:rPr>
          <w:tab/>
        </w:r>
        <w:r w:rsidR="00F15E74">
          <w:rPr>
            <w:noProof/>
            <w:webHidden/>
          </w:rPr>
          <w:fldChar w:fldCharType="begin"/>
        </w:r>
        <w:r w:rsidR="00F15E74">
          <w:rPr>
            <w:noProof/>
            <w:webHidden/>
          </w:rPr>
          <w:instrText xml:space="preserve"> PAGEREF _Toc516815839 \h </w:instrText>
        </w:r>
        <w:r w:rsidR="00F15E74">
          <w:rPr>
            <w:noProof/>
            <w:webHidden/>
          </w:rPr>
        </w:r>
        <w:r w:rsidR="00F15E74">
          <w:rPr>
            <w:noProof/>
            <w:webHidden/>
          </w:rPr>
          <w:fldChar w:fldCharType="separate"/>
        </w:r>
        <w:r w:rsidR="00F15E74">
          <w:rPr>
            <w:noProof/>
            <w:webHidden/>
          </w:rPr>
          <w:t>1</w:t>
        </w:r>
        <w:r w:rsidR="00F15E74">
          <w:rPr>
            <w:noProof/>
            <w:webHidden/>
          </w:rPr>
          <w:fldChar w:fldCharType="end"/>
        </w:r>
      </w:hyperlink>
    </w:p>
    <w:p w14:paraId="29D74BD1" w14:textId="77777777" w:rsidR="00F15E74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6815840" w:history="1">
        <w:r w:rsidR="00F15E74" w:rsidRPr="00784256">
          <w:rPr>
            <w:rStyle w:val="Hyperlink"/>
            <w:noProof/>
          </w:rPr>
          <w:t>1.2</w:t>
        </w:r>
        <w:r w:rsidR="00F15E7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5E74" w:rsidRPr="00784256">
          <w:rPr>
            <w:rStyle w:val="Hyperlink"/>
            <w:noProof/>
          </w:rPr>
          <w:t>Change Control</w:t>
        </w:r>
        <w:r w:rsidR="00F15E74">
          <w:rPr>
            <w:noProof/>
            <w:webHidden/>
          </w:rPr>
          <w:tab/>
        </w:r>
        <w:r w:rsidR="00F15E74">
          <w:rPr>
            <w:noProof/>
            <w:webHidden/>
          </w:rPr>
          <w:fldChar w:fldCharType="begin"/>
        </w:r>
        <w:r w:rsidR="00F15E74">
          <w:rPr>
            <w:noProof/>
            <w:webHidden/>
          </w:rPr>
          <w:instrText xml:space="preserve"> PAGEREF _Toc516815840 \h </w:instrText>
        </w:r>
        <w:r w:rsidR="00F15E74">
          <w:rPr>
            <w:noProof/>
            <w:webHidden/>
          </w:rPr>
        </w:r>
        <w:r w:rsidR="00F15E74">
          <w:rPr>
            <w:noProof/>
            <w:webHidden/>
          </w:rPr>
          <w:fldChar w:fldCharType="separate"/>
        </w:r>
        <w:r w:rsidR="00F15E74">
          <w:rPr>
            <w:noProof/>
            <w:webHidden/>
          </w:rPr>
          <w:t>1</w:t>
        </w:r>
        <w:r w:rsidR="00F15E74">
          <w:rPr>
            <w:noProof/>
            <w:webHidden/>
          </w:rPr>
          <w:fldChar w:fldCharType="end"/>
        </w:r>
      </w:hyperlink>
    </w:p>
    <w:p w14:paraId="43844CCB" w14:textId="77777777" w:rsidR="00F15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15841" w:history="1">
        <w:r w:rsidR="00F15E74" w:rsidRPr="00784256">
          <w:rPr>
            <w:rStyle w:val="Hyperlink"/>
          </w:rPr>
          <w:t>2.0</w:t>
        </w:r>
        <w:r w:rsidR="00F15E7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5E74" w:rsidRPr="00784256">
          <w:rPr>
            <w:rStyle w:val="Hyperlink"/>
          </w:rPr>
          <w:t>Contents</w:t>
        </w:r>
        <w:r w:rsidR="00F15E74">
          <w:rPr>
            <w:webHidden/>
          </w:rPr>
          <w:tab/>
        </w:r>
        <w:r w:rsidR="00F15E74">
          <w:rPr>
            <w:webHidden/>
          </w:rPr>
          <w:fldChar w:fldCharType="begin"/>
        </w:r>
        <w:r w:rsidR="00F15E74">
          <w:rPr>
            <w:webHidden/>
          </w:rPr>
          <w:instrText xml:space="preserve"> PAGEREF _Toc516815841 \h </w:instrText>
        </w:r>
        <w:r w:rsidR="00F15E74">
          <w:rPr>
            <w:webHidden/>
          </w:rPr>
        </w:r>
        <w:r w:rsidR="00F15E74">
          <w:rPr>
            <w:webHidden/>
          </w:rPr>
          <w:fldChar w:fldCharType="separate"/>
        </w:r>
        <w:r w:rsidR="00F15E74">
          <w:rPr>
            <w:webHidden/>
          </w:rPr>
          <w:t>2</w:t>
        </w:r>
        <w:r w:rsidR="00F15E74">
          <w:rPr>
            <w:webHidden/>
          </w:rPr>
          <w:fldChar w:fldCharType="end"/>
        </w:r>
      </w:hyperlink>
    </w:p>
    <w:p w14:paraId="4582E69B" w14:textId="77777777" w:rsidR="00F15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15842" w:history="1">
        <w:r w:rsidR="00F15E74" w:rsidRPr="00784256">
          <w:rPr>
            <w:rStyle w:val="Hyperlink"/>
          </w:rPr>
          <w:t>3.0</w:t>
        </w:r>
        <w:r w:rsidR="00F15E7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5E74" w:rsidRPr="00784256">
          <w:rPr>
            <w:rStyle w:val="Hyperlink"/>
          </w:rPr>
          <w:t>NOTES</w:t>
        </w:r>
        <w:r w:rsidR="00F15E74">
          <w:rPr>
            <w:webHidden/>
          </w:rPr>
          <w:tab/>
        </w:r>
        <w:r w:rsidR="00F15E74">
          <w:rPr>
            <w:webHidden/>
          </w:rPr>
          <w:fldChar w:fldCharType="begin"/>
        </w:r>
        <w:r w:rsidR="00F15E74">
          <w:rPr>
            <w:webHidden/>
          </w:rPr>
          <w:instrText xml:space="preserve"> PAGEREF _Toc516815842 \h </w:instrText>
        </w:r>
        <w:r w:rsidR="00F15E74">
          <w:rPr>
            <w:webHidden/>
          </w:rPr>
        </w:r>
        <w:r w:rsidR="00F15E74">
          <w:rPr>
            <w:webHidden/>
          </w:rPr>
          <w:fldChar w:fldCharType="separate"/>
        </w:r>
        <w:r w:rsidR="00F15E74">
          <w:rPr>
            <w:webHidden/>
          </w:rPr>
          <w:t>3</w:t>
        </w:r>
        <w:r w:rsidR="00F15E74">
          <w:rPr>
            <w:webHidden/>
          </w:rPr>
          <w:fldChar w:fldCharType="end"/>
        </w:r>
      </w:hyperlink>
    </w:p>
    <w:p w14:paraId="49D5A080" w14:textId="77777777" w:rsidR="00F15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15843" w:history="1">
        <w:r w:rsidR="00F15E74" w:rsidRPr="00784256">
          <w:rPr>
            <w:rStyle w:val="Hyperlink"/>
          </w:rPr>
          <w:t>4.0</w:t>
        </w:r>
        <w:r w:rsidR="00F15E7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5E74" w:rsidRPr="00784256">
          <w:rPr>
            <w:rStyle w:val="Hyperlink"/>
          </w:rPr>
          <w:t>Rules</w:t>
        </w:r>
        <w:r w:rsidR="00F15E74">
          <w:rPr>
            <w:webHidden/>
          </w:rPr>
          <w:tab/>
        </w:r>
        <w:r w:rsidR="00F15E74">
          <w:rPr>
            <w:webHidden/>
          </w:rPr>
          <w:fldChar w:fldCharType="begin"/>
        </w:r>
        <w:r w:rsidR="00F15E74">
          <w:rPr>
            <w:webHidden/>
          </w:rPr>
          <w:instrText xml:space="preserve"> PAGEREF _Toc516815843 \h </w:instrText>
        </w:r>
        <w:r w:rsidR="00F15E74">
          <w:rPr>
            <w:webHidden/>
          </w:rPr>
        </w:r>
        <w:r w:rsidR="00F15E74">
          <w:rPr>
            <w:webHidden/>
          </w:rPr>
          <w:fldChar w:fldCharType="separate"/>
        </w:r>
        <w:r w:rsidR="00F15E74">
          <w:rPr>
            <w:webHidden/>
          </w:rPr>
          <w:t>3</w:t>
        </w:r>
        <w:r w:rsidR="00F15E74">
          <w:rPr>
            <w:webHidden/>
          </w:rPr>
          <w:fldChar w:fldCharType="end"/>
        </w:r>
      </w:hyperlink>
    </w:p>
    <w:p w14:paraId="237B2053" w14:textId="77777777" w:rsidR="00F15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15844" w:history="1">
        <w:r w:rsidR="00F15E74" w:rsidRPr="00784256">
          <w:rPr>
            <w:rStyle w:val="Hyperlink"/>
          </w:rPr>
          <w:t>200.0</w:t>
        </w:r>
        <w:r w:rsidR="00F15E7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5E74" w:rsidRPr="00784256">
          <w:rPr>
            <w:rStyle w:val="Hyperlink"/>
          </w:rPr>
          <w:t>New Period Setup Procedures</w:t>
        </w:r>
        <w:r w:rsidR="00F15E74">
          <w:rPr>
            <w:webHidden/>
          </w:rPr>
          <w:tab/>
        </w:r>
        <w:r w:rsidR="00F15E74">
          <w:rPr>
            <w:webHidden/>
          </w:rPr>
          <w:fldChar w:fldCharType="begin"/>
        </w:r>
        <w:r w:rsidR="00F15E74">
          <w:rPr>
            <w:webHidden/>
          </w:rPr>
          <w:instrText xml:space="preserve"> PAGEREF _Toc516815844 \h </w:instrText>
        </w:r>
        <w:r w:rsidR="00F15E74">
          <w:rPr>
            <w:webHidden/>
          </w:rPr>
        </w:r>
        <w:r w:rsidR="00F15E74">
          <w:rPr>
            <w:webHidden/>
          </w:rPr>
          <w:fldChar w:fldCharType="separate"/>
        </w:r>
        <w:r w:rsidR="00F15E74">
          <w:rPr>
            <w:webHidden/>
          </w:rPr>
          <w:t>4</w:t>
        </w:r>
        <w:r w:rsidR="00F15E74">
          <w:rPr>
            <w:webHidden/>
          </w:rPr>
          <w:fldChar w:fldCharType="end"/>
        </w:r>
      </w:hyperlink>
    </w:p>
    <w:p w14:paraId="4593D11D" w14:textId="77777777" w:rsidR="00F15E74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6815845" w:history="1">
        <w:r w:rsidR="00F15E74" w:rsidRPr="00784256">
          <w:rPr>
            <w:rStyle w:val="Hyperlink"/>
            <w:noProof/>
          </w:rPr>
          <w:t>210.1</w:t>
        </w:r>
        <w:r w:rsidR="00F15E74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F15E74" w:rsidRPr="00784256">
          <w:rPr>
            <w:rStyle w:val="Hyperlink"/>
            <w:noProof/>
          </w:rPr>
          <w:t>Manual New Period Creation Procedure</w:t>
        </w:r>
        <w:r w:rsidR="00F15E74">
          <w:rPr>
            <w:noProof/>
            <w:webHidden/>
          </w:rPr>
          <w:tab/>
        </w:r>
        <w:r w:rsidR="00F15E74">
          <w:rPr>
            <w:noProof/>
            <w:webHidden/>
          </w:rPr>
          <w:fldChar w:fldCharType="begin"/>
        </w:r>
        <w:r w:rsidR="00F15E74">
          <w:rPr>
            <w:noProof/>
            <w:webHidden/>
          </w:rPr>
          <w:instrText xml:space="preserve"> PAGEREF _Toc516815845 \h </w:instrText>
        </w:r>
        <w:r w:rsidR="00F15E74">
          <w:rPr>
            <w:noProof/>
            <w:webHidden/>
          </w:rPr>
        </w:r>
        <w:r w:rsidR="00F15E74">
          <w:rPr>
            <w:noProof/>
            <w:webHidden/>
          </w:rPr>
          <w:fldChar w:fldCharType="separate"/>
        </w:r>
        <w:r w:rsidR="00F15E74">
          <w:rPr>
            <w:noProof/>
            <w:webHidden/>
          </w:rPr>
          <w:t>4</w:t>
        </w:r>
        <w:r w:rsidR="00F15E74">
          <w:rPr>
            <w:noProof/>
            <w:webHidden/>
          </w:rPr>
          <w:fldChar w:fldCharType="end"/>
        </w:r>
      </w:hyperlink>
    </w:p>
    <w:p w14:paraId="52CA31E1" w14:textId="77777777" w:rsidR="00F15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15846" w:history="1">
        <w:r w:rsidR="00F15E74" w:rsidRPr="00784256">
          <w:rPr>
            <w:rStyle w:val="Hyperlink"/>
          </w:rPr>
          <w:t>220.0</w:t>
        </w:r>
        <w:r w:rsidR="00F15E7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5E74" w:rsidRPr="00784256">
          <w:rPr>
            <w:rStyle w:val="Hyperlink"/>
          </w:rPr>
          <w:t>Create New Period Member Module Data</w:t>
        </w:r>
        <w:r w:rsidR="00F15E74">
          <w:rPr>
            <w:webHidden/>
          </w:rPr>
          <w:tab/>
        </w:r>
        <w:r w:rsidR="00F15E74">
          <w:rPr>
            <w:webHidden/>
          </w:rPr>
          <w:fldChar w:fldCharType="begin"/>
        </w:r>
        <w:r w:rsidR="00F15E74">
          <w:rPr>
            <w:webHidden/>
          </w:rPr>
          <w:instrText xml:space="preserve"> PAGEREF _Toc516815846 \h </w:instrText>
        </w:r>
        <w:r w:rsidR="00F15E74">
          <w:rPr>
            <w:webHidden/>
          </w:rPr>
        </w:r>
        <w:r w:rsidR="00F15E74">
          <w:rPr>
            <w:webHidden/>
          </w:rPr>
          <w:fldChar w:fldCharType="separate"/>
        </w:r>
        <w:r w:rsidR="00F15E74">
          <w:rPr>
            <w:webHidden/>
          </w:rPr>
          <w:t>5</w:t>
        </w:r>
        <w:r w:rsidR="00F15E74">
          <w:rPr>
            <w:webHidden/>
          </w:rPr>
          <w:fldChar w:fldCharType="end"/>
        </w:r>
      </w:hyperlink>
    </w:p>
    <w:p w14:paraId="31E8779B" w14:textId="77777777" w:rsidR="00F15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15847" w:history="1">
        <w:r w:rsidR="00F15E74" w:rsidRPr="00784256">
          <w:rPr>
            <w:rStyle w:val="Hyperlink"/>
          </w:rPr>
          <w:t>221.0</w:t>
        </w:r>
        <w:r w:rsidR="00F15E7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5E74" w:rsidRPr="00784256">
          <w:rPr>
            <w:rStyle w:val="Hyperlink"/>
          </w:rPr>
          <w:t>Import Member Registration Data Procedure</w:t>
        </w:r>
        <w:r w:rsidR="00F15E74">
          <w:rPr>
            <w:webHidden/>
          </w:rPr>
          <w:tab/>
        </w:r>
        <w:r w:rsidR="00F15E74">
          <w:rPr>
            <w:webHidden/>
          </w:rPr>
          <w:fldChar w:fldCharType="begin"/>
        </w:r>
        <w:r w:rsidR="00F15E74">
          <w:rPr>
            <w:webHidden/>
          </w:rPr>
          <w:instrText xml:space="preserve"> PAGEREF _Toc516815847 \h </w:instrText>
        </w:r>
        <w:r w:rsidR="00F15E74">
          <w:rPr>
            <w:webHidden/>
          </w:rPr>
        </w:r>
        <w:r w:rsidR="00F15E74">
          <w:rPr>
            <w:webHidden/>
          </w:rPr>
          <w:fldChar w:fldCharType="separate"/>
        </w:r>
        <w:r w:rsidR="00F15E74">
          <w:rPr>
            <w:webHidden/>
          </w:rPr>
          <w:t>5</w:t>
        </w:r>
        <w:r w:rsidR="00F15E74">
          <w:rPr>
            <w:webHidden/>
          </w:rPr>
          <w:fldChar w:fldCharType="end"/>
        </w:r>
      </w:hyperlink>
    </w:p>
    <w:p w14:paraId="3E413A3E" w14:textId="77777777" w:rsidR="00F15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6815848" w:history="1">
        <w:r w:rsidR="00F15E74" w:rsidRPr="00784256">
          <w:rPr>
            <w:rStyle w:val="Hyperlink"/>
          </w:rPr>
          <w:t>222.0</w:t>
        </w:r>
        <w:r w:rsidR="00F15E74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F15E74" w:rsidRPr="00784256">
          <w:rPr>
            <w:rStyle w:val="Hyperlink"/>
          </w:rPr>
          <w:t>F-11-010 - Member Registration By Organization Form</w:t>
        </w:r>
        <w:r w:rsidR="00F15E74">
          <w:rPr>
            <w:webHidden/>
          </w:rPr>
          <w:tab/>
        </w:r>
        <w:r w:rsidR="00F15E74">
          <w:rPr>
            <w:webHidden/>
          </w:rPr>
          <w:fldChar w:fldCharType="begin"/>
        </w:r>
        <w:r w:rsidR="00F15E74">
          <w:rPr>
            <w:webHidden/>
          </w:rPr>
          <w:instrText xml:space="preserve"> PAGEREF _Toc516815848 \h </w:instrText>
        </w:r>
        <w:r w:rsidR="00F15E74">
          <w:rPr>
            <w:webHidden/>
          </w:rPr>
        </w:r>
        <w:r w:rsidR="00F15E74">
          <w:rPr>
            <w:webHidden/>
          </w:rPr>
          <w:fldChar w:fldCharType="separate"/>
        </w:r>
        <w:r w:rsidR="00F15E74">
          <w:rPr>
            <w:webHidden/>
          </w:rPr>
          <w:t>6</w:t>
        </w:r>
        <w:r w:rsidR="00F15E74">
          <w:rPr>
            <w:webHidden/>
          </w:rPr>
          <w:fldChar w:fldCharType="end"/>
        </w:r>
      </w:hyperlink>
    </w:p>
    <w:p w14:paraId="67643A8E" w14:textId="77777777" w:rsidR="00D52B8A" w:rsidRPr="00D52B8A" w:rsidRDefault="00F15E74" w:rsidP="00215338">
      <w:pPr>
        <w:pStyle w:val="BD-AA2-10-L"/>
      </w:pPr>
      <w:r>
        <w:rPr>
          <w:noProof/>
          <w:color w:val="000000" w:themeColor="text1"/>
          <w:szCs w:val="22"/>
        </w:rPr>
        <w:fldChar w:fldCharType="end"/>
      </w:r>
    </w:p>
    <w:p w14:paraId="0B275838" w14:textId="77777777" w:rsidR="002962E8" w:rsidRDefault="002962E8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F700EC4" w14:textId="77777777" w:rsidR="001225EA" w:rsidRDefault="004153B3" w:rsidP="00215338">
      <w:pPr>
        <w:pStyle w:val="SH-AA1-14-L"/>
      </w:pPr>
      <w:bookmarkStart w:id="6" w:name="_Toc516815842"/>
      <w:r>
        <w:lastRenderedPageBreak/>
        <w:t>3</w:t>
      </w:r>
      <w:r w:rsidR="001225EA">
        <w:t>.0</w:t>
      </w:r>
      <w:r w:rsidR="001225EA">
        <w:tab/>
        <w:t>NOTES</w:t>
      </w:r>
      <w:bookmarkEnd w:id="6"/>
    </w:p>
    <w:p w14:paraId="08F37EC6" w14:textId="77777777" w:rsidR="001225EA" w:rsidRDefault="001225EA" w:rsidP="00267563">
      <w:pPr>
        <w:pStyle w:val="BD-AA2-10-L"/>
      </w:pPr>
      <w:r>
        <w:t xml:space="preserve">Mass initialization of data significantly speeds the set up of a new </w:t>
      </w:r>
      <w:r w:rsidR="00F215AA">
        <w:t>Period</w:t>
      </w:r>
      <w:r>
        <w:t>, however fields such as dates, times</w:t>
      </w:r>
      <w:r w:rsidR="00026BD2">
        <w:t>, amounts</w:t>
      </w:r>
      <w:r>
        <w:t xml:space="preserve"> etc</w:t>
      </w:r>
      <w:r w:rsidR="00782A9F">
        <w:t>.</w:t>
      </w:r>
      <w:r>
        <w:t xml:space="preserve"> are likely to need adjustments once </w:t>
      </w:r>
      <w:r w:rsidR="003538ED">
        <w:t>they have been mass created</w:t>
      </w:r>
      <w:r>
        <w:t>.</w:t>
      </w:r>
    </w:p>
    <w:p w14:paraId="0053384B" w14:textId="77777777" w:rsidR="001225EA" w:rsidRDefault="001225EA" w:rsidP="00267563">
      <w:pPr>
        <w:pStyle w:val="BD-AA2-10-L"/>
      </w:pPr>
    </w:p>
    <w:p w14:paraId="13A337DE" w14:textId="77777777" w:rsidR="00607EBF" w:rsidRDefault="00607EBF" w:rsidP="00607EBF">
      <w:pPr>
        <w:pStyle w:val="SH-AA1-14-L"/>
      </w:pPr>
      <w:bookmarkStart w:id="7" w:name="_Toc464030837"/>
      <w:bookmarkStart w:id="8" w:name="_Toc466661110"/>
      <w:bookmarkStart w:id="9" w:name="_Toc516815843"/>
      <w:r>
        <w:t>4.0</w:t>
      </w:r>
      <w:r>
        <w:tab/>
        <w:t>Rules</w:t>
      </w:r>
      <w:bookmarkEnd w:id="7"/>
      <w:bookmarkEnd w:id="8"/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07EBF" w14:paraId="01BDE0E4" w14:textId="77777777" w:rsidTr="00177FD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7A2EFFA" w14:textId="77777777" w:rsidR="00607EBF" w:rsidRDefault="00607EBF" w:rsidP="00177FD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0DD3819" w14:textId="77777777" w:rsidR="00607EBF" w:rsidRDefault="00607EBF" w:rsidP="00177FD0">
            <w:pPr>
              <w:pStyle w:val="CM-TB-AA1-10-C"/>
            </w:pPr>
            <w:r>
              <w:t>Rule</w:t>
            </w:r>
          </w:p>
        </w:tc>
      </w:tr>
      <w:tr w:rsidR="00607EBF" w14:paraId="23D45BD3" w14:textId="77777777" w:rsidTr="00177FD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3B14" w14:textId="77777777" w:rsidR="00607EBF" w:rsidRDefault="00607EBF" w:rsidP="00177FD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C6D93" w14:textId="77777777" w:rsidR="00607EBF" w:rsidRDefault="00607EBF" w:rsidP="00607EBF">
            <w:pPr>
              <w:pStyle w:val="CM-TB-AA2-10-L"/>
            </w:pPr>
            <w:r>
              <w:t xml:space="preserve">Much of the system is 'Period sensitive'  i.e. The data applies to a specific Period.  Therefore it is </w:t>
            </w:r>
            <w:r w:rsidR="00623626">
              <w:t>recommended</w:t>
            </w:r>
            <w:r>
              <w:t xml:space="preserve"> that the first </w:t>
            </w:r>
            <w:r w:rsidR="00623626">
              <w:t>step</w:t>
            </w:r>
            <w:r>
              <w:t xml:space="preserve"> to be performed is the setup of a valid Period as applicable.</w:t>
            </w:r>
          </w:p>
        </w:tc>
      </w:tr>
      <w:tr w:rsidR="00607EBF" w14:paraId="06357977" w14:textId="77777777" w:rsidTr="00177FD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362B4" w14:textId="77777777" w:rsidR="00607EBF" w:rsidRDefault="00607EBF" w:rsidP="00177FD0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5DF1" w14:textId="77777777" w:rsidR="00623626" w:rsidRDefault="00607EBF" w:rsidP="00623626">
            <w:pPr>
              <w:pStyle w:val="CM-TB-AA2-10-L"/>
            </w:pPr>
            <w:r>
              <w:t>The system can be used with the installed common data such as Gender Codes, Payment Codes, etc.</w:t>
            </w:r>
            <w:r w:rsidR="00623626">
              <w:t xml:space="preserve"> for Events without using the following modules:</w:t>
            </w:r>
          </w:p>
          <w:p w14:paraId="76E6DC7C" w14:textId="77777777" w:rsidR="00607EBF" w:rsidRDefault="00623626" w:rsidP="00623626">
            <w:pPr>
              <w:pStyle w:val="CM-TB-AA2-10-L"/>
            </w:pPr>
            <w:r>
              <w:t>- 10 Member Module.</w:t>
            </w:r>
          </w:p>
          <w:p w14:paraId="11A57D82" w14:textId="77777777" w:rsidR="00623626" w:rsidRDefault="00623626" w:rsidP="00623626">
            <w:pPr>
              <w:pStyle w:val="CM-TB-AA2-10-L"/>
            </w:pPr>
            <w:r>
              <w:t>- 20 Organization Module.</w:t>
            </w:r>
          </w:p>
          <w:p w14:paraId="14CC8C77" w14:textId="77777777" w:rsidR="00623626" w:rsidRDefault="00623626" w:rsidP="00623626">
            <w:pPr>
              <w:pStyle w:val="CM-TB-AA2-10-L"/>
            </w:pPr>
            <w:r>
              <w:t>- 50 Honours &amp; Awards Module.</w:t>
            </w:r>
          </w:p>
        </w:tc>
      </w:tr>
      <w:tr w:rsidR="000363AF" w14:paraId="3AA7634D" w14:textId="77777777" w:rsidTr="00177FD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819A" w14:textId="77777777" w:rsidR="000363AF" w:rsidRDefault="000363AF" w:rsidP="00177FD0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D3B4" w14:textId="77777777" w:rsidR="00ED2E3D" w:rsidRDefault="000363AF" w:rsidP="000363AF">
            <w:pPr>
              <w:pStyle w:val="CM-TB-AA2-10-L"/>
            </w:pPr>
            <w:r>
              <w:t>Member data (apart from Member Registration data) is not Period sensitive.</w:t>
            </w:r>
          </w:p>
        </w:tc>
      </w:tr>
      <w:tr w:rsidR="00ED2E3D" w14:paraId="6459D8B4" w14:textId="77777777" w:rsidTr="00177FD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62AE" w14:textId="77777777" w:rsidR="00ED2E3D" w:rsidRDefault="00ED2E3D" w:rsidP="00177FD0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81A9" w14:textId="77777777" w:rsidR="00ED2E3D" w:rsidRDefault="00ED2E3D" w:rsidP="000363AF">
            <w:pPr>
              <w:pStyle w:val="CM-TB-AA2-10-L"/>
            </w:pPr>
            <w:r>
              <w:t xml:space="preserve">Data </w:t>
            </w:r>
            <w:r w:rsidR="00F15E74">
              <w:t>automatically</w:t>
            </w:r>
            <w:r>
              <w:t xml:space="preserve"> created when a new Period is created is only added once.</w:t>
            </w:r>
          </w:p>
        </w:tc>
      </w:tr>
    </w:tbl>
    <w:p w14:paraId="65DB66F3" w14:textId="77777777" w:rsidR="00607EBF" w:rsidRDefault="00607EBF" w:rsidP="00267563">
      <w:pPr>
        <w:pStyle w:val="BD-AA2-10-L"/>
      </w:pPr>
    </w:p>
    <w:p w14:paraId="2D097842" w14:textId="77777777" w:rsidR="0012590D" w:rsidRDefault="0012590D" w:rsidP="0012590D">
      <w:pPr>
        <w:pStyle w:val="CM-SH-AA1-14-L"/>
        <w:sectPr w:rsidR="0012590D" w:rsidSect="000F3EFA">
          <w:headerReference w:type="default" r:id="rId6"/>
          <w:footerReference w:type="default" r:id="rId7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F5738BE" w14:textId="77777777" w:rsidR="0012590D" w:rsidRDefault="0012590D" w:rsidP="0012590D">
      <w:pPr>
        <w:pStyle w:val="SH-AA1-14-L"/>
      </w:pPr>
      <w:bookmarkStart w:id="10" w:name="_Toc516815844"/>
      <w:r>
        <w:lastRenderedPageBreak/>
        <w:t>200.0</w:t>
      </w:r>
      <w:r>
        <w:tab/>
        <w:t xml:space="preserve">New </w:t>
      </w:r>
      <w:r w:rsidR="00F215AA">
        <w:t>Period</w:t>
      </w:r>
      <w:r>
        <w:t xml:space="preserve"> Setup Procedures</w:t>
      </w:r>
      <w:bookmarkEnd w:id="10"/>
    </w:p>
    <w:p w14:paraId="3028B6C7" w14:textId="77777777" w:rsidR="0012590D" w:rsidRDefault="0012590D" w:rsidP="0012590D">
      <w:pPr>
        <w:pStyle w:val="BD-AA2-10-L"/>
      </w:pPr>
      <w:r>
        <w:t>This section of the procedure details how to setup a</w:t>
      </w:r>
      <w:r w:rsidR="00433014">
        <w:t xml:space="preserve"> </w:t>
      </w:r>
      <w:r w:rsidR="000363AF">
        <w:t>P</w:t>
      </w:r>
      <w:r w:rsidR="00433014">
        <w:t>eriod</w:t>
      </w:r>
      <w:r>
        <w:t xml:space="preserve"> </w:t>
      </w:r>
      <w:r w:rsidR="006445DA">
        <w:t>from scratch</w:t>
      </w:r>
      <w:r w:rsidR="002D655C">
        <w:t xml:space="preserve">.  It may be done totally manually or by initially copying the majority of the data from </w:t>
      </w:r>
      <w:r w:rsidR="000363AF">
        <w:t xml:space="preserve">either a </w:t>
      </w:r>
      <w:r w:rsidR="002D655C">
        <w:t xml:space="preserve">previous </w:t>
      </w:r>
      <w:r w:rsidR="000363AF">
        <w:t>Period and / or E</w:t>
      </w:r>
      <w:r w:rsidR="002D655C">
        <w:t>vent and then adjusting it as required.</w:t>
      </w:r>
    </w:p>
    <w:p w14:paraId="24F8BD65" w14:textId="77777777" w:rsidR="0012590D" w:rsidRDefault="0012590D" w:rsidP="0012590D">
      <w:pPr>
        <w:pStyle w:val="BD-AA2-10-L"/>
      </w:pPr>
    </w:p>
    <w:p w14:paraId="7586A201" w14:textId="4BDB8343" w:rsidR="00AB3AE9" w:rsidRPr="005225D9" w:rsidRDefault="00774895" w:rsidP="00851374">
      <w:pPr>
        <w:pStyle w:val="SH-AA1-14-L"/>
      </w:pPr>
      <w:bookmarkStart w:id="11" w:name="_Toc516815845"/>
      <w:r w:rsidRPr="005225D9">
        <w:t>2</w:t>
      </w:r>
      <w:r w:rsidR="006445DA" w:rsidRPr="005225D9">
        <w:t>10</w:t>
      </w:r>
      <w:r w:rsidR="00851374">
        <w:t>.0</w:t>
      </w:r>
      <w:r w:rsidR="00AB3AE9" w:rsidRPr="005225D9">
        <w:tab/>
      </w:r>
      <w:r w:rsidRPr="005225D9">
        <w:t xml:space="preserve">Manual New </w:t>
      </w:r>
      <w:r w:rsidR="00607EBF">
        <w:t xml:space="preserve">Period </w:t>
      </w:r>
      <w:r w:rsidRPr="005225D9">
        <w:t>Creation Procedure</w:t>
      </w:r>
      <w:bookmarkEnd w:id="11"/>
    </w:p>
    <w:p w14:paraId="49020A28" w14:textId="77777777" w:rsidR="00AB3AE9" w:rsidRDefault="00AB3AE9" w:rsidP="00215338">
      <w:pPr>
        <w:pStyle w:val="BD-AA2-10-L"/>
      </w:pPr>
      <w:r>
        <w:t xml:space="preserve">This method creates a </w:t>
      </w:r>
      <w:r w:rsidR="002961D6">
        <w:t>completely</w:t>
      </w:r>
      <w:r>
        <w:t xml:space="preserve"> new </w:t>
      </w:r>
      <w:r w:rsidR="00433014">
        <w:t>Period</w:t>
      </w:r>
      <w:r>
        <w:t xml:space="preserve"> from scratch</w:t>
      </w:r>
      <w:r w:rsidR="00385002">
        <w:t xml:space="preserve"> using the </w:t>
      </w:r>
      <w:r w:rsidR="00D4321A">
        <w:t>F-</w:t>
      </w:r>
      <w:r w:rsidR="00433014">
        <w:t>00-005</w:t>
      </w:r>
      <w:r w:rsidR="00D4321A">
        <w:t xml:space="preserve"> - </w:t>
      </w:r>
      <w:r w:rsidR="00433014">
        <w:t>System Period</w:t>
      </w:r>
      <w:r w:rsidR="00D4321A">
        <w:t xml:space="preserve"> Maintenance Form</w:t>
      </w:r>
      <w:r>
        <w:t>.</w:t>
      </w:r>
    </w:p>
    <w:p w14:paraId="6E4C7BDE" w14:textId="77777777" w:rsidR="00030BA2" w:rsidRDefault="00030BA2" w:rsidP="00215338">
      <w:pPr>
        <w:pStyle w:val="BD-AA2-10-L"/>
      </w:pPr>
    </w:p>
    <w:p w14:paraId="0738DD9A" w14:textId="77777777" w:rsidR="00457533" w:rsidRDefault="00457533" w:rsidP="00215338">
      <w:pPr>
        <w:pStyle w:val="BD-AA1-10-L"/>
      </w:pPr>
      <w:r>
        <w:t>Note</w:t>
      </w:r>
      <w:r w:rsidR="00030BA2">
        <w:t>s</w:t>
      </w:r>
    </w:p>
    <w:p w14:paraId="2B9A0A6E" w14:textId="77777777" w:rsidR="00457533" w:rsidRDefault="00433014" w:rsidP="00215338">
      <w:pPr>
        <w:pStyle w:val="BD-AA2-10-L"/>
      </w:pPr>
      <w:r>
        <w:t>Since one can't log</w:t>
      </w:r>
      <w:r w:rsidR="006E484A">
        <w:t xml:space="preserve"> </w:t>
      </w:r>
      <w:r>
        <w:t>in to a Period before it is created it doesn't matter which Period is used to login to cre</w:t>
      </w:r>
      <w:r w:rsidR="006E484A">
        <w:t>a</w:t>
      </w:r>
      <w:r>
        <w:t>t</w:t>
      </w:r>
      <w:r w:rsidR="006E484A">
        <w:t>e</w:t>
      </w:r>
      <w:r>
        <w:t xml:space="preserve"> the new Period.</w:t>
      </w:r>
      <w:r w:rsidR="0047078D">
        <w:t xml:space="preserve">  For a totally new installation, use the DFLT - Default Period</w:t>
      </w:r>
      <w:r w:rsidR="00293FC2">
        <w:t xml:space="preserve"> for this initial login</w:t>
      </w:r>
      <w:r w:rsidR="0047078D">
        <w:t>.</w:t>
      </w:r>
    </w:p>
    <w:p w14:paraId="4F8EDB40" w14:textId="77777777" w:rsidR="00030BA2" w:rsidRDefault="00030BA2" w:rsidP="00215338">
      <w:pPr>
        <w:pStyle w:val="BD-AA2-10-L"/>
      </w:pPr>
    </w:p>
    <w:p w14:paraId="367E166B" w14:textId="77777777" w:rsidR="00030BA2" w:rsidRDefault="00030BA2" w:rsidP="00215338">
      <w:pPr>
        <w:pStyle w:val="BD-AA2-10-L"/>
      </w:pPr>
      <w:r>
        <w:t xml:space="preserve">When the new Period record is created the following data is also created based on the </w:t>
      </w:r>
      <w:r w:rsidR="00D51590">
        <w:t>Default Period data.</w:t>
      </w:r>
    </w:p>
    <w:p w14:paraId="1E2EDD7E" w14:textId="77777777" w:rsidR="00D51590" w:rsidRDefault="00D51590" w:rsidP="00D51590">
      <w:pPr>
        <w:pStyle w:val="BD-AA3-10-L"/>
      </w:pPr>
      <w:r>
        <w:t xml:space="preserve">- User </w:t>
      </w:r>
      <w:r w:rsidR="00665792">
        <w:t>P</w:t>
      </w:r>
      <w:r>
        <w:t>eriod Option data.</w:t>
      </w:r>
    </w:p>
    <w:p w14:paraId="06F3DD5B" w14:textId="77777777" w:rsidR="00D51590" w:rsidRDefault="00D51590" w:rsidP="00D51590">
      <w:pPr>
        <w:pStyle w:val="BD-AA3-10-L"/>
      </w:pPr>
      <w:r>
        <w:t>- System Period Organization Level data.</w:t>
      </w:r>
    </w:p>
    <w:p w14:paraId="547F9079" w14:textId="77777777" w:rsidR="00D51590" w:rsidRDefault="00D51590" w:rsidP="00D51590">
      <w:pPr>
        <w:pStyle w:val="BD-AA3-10-L"/>
      </w:pPr>
      <w:r>
        <w:t>- Period Organization Master data.</w:t>
      </w:r>
    </w:p>
    <w:p w14:paraId="3CD65670" w14:textId="77777777" w:rsidR="00D51590" w:rsidRDefault="00D51590" w:rsidP="00D51590">
      <w:pPr>
        <w:pStyle w:val="BD-AA3-10-L"/>
      </w:pPr>
      <w:r>
        <w:t xml:space="preserve">- Period Organization Parent </w:t>
      </w:r>
      <w:r w:rsidR="00ED2E3D">
        <w:t xml:space="preserve">- </w:t>
      </w:r>
      <w:r>
        <w:t>Organization Child Cross-</w:t>
      </w:r>
      <w:r w:rsidR="00665792">
        <w:t>R</w:t>
      </w:r>
      <w:r>
        <w:t>eference data.</w:t>
      </w:r>
    </w:p>
    <w:p w14:paraId="05BED06C" w14:textId="77777777" w:rsidR="00ED2E3D" w:rsidRDefault="00ED2E3D" w:rsidP="00D51590">
      <w:pPr>
        <w:pStyle w:val="BD-AA3-10-L"/>
      </w:pPr>
      <w:r>
        <w:t>- Period organization Fee Schedule / Organization Member Fee Schedule data.</w:t>
      </w:r>
    </w:p>
    <w:p w14:paraId="044E6886" w14:textId="77777777" w:rsidR="00ED2E3D" w:rsidRPr="00AB3AE9" w:rsidRDefault="00ED2E3D" w:rsidP="00D51590">
      <w:pPr>
        <w:pStyle w:val="BD-AA3-10-L"/>
      </w:pPr>
      <w:r>
        <w:t>- Period Organization Team Type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025157" w14:paraId="70D4C519" w14:textId="77777777" w:rsidTr="00DF204D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F0C9360" w14:textId="77777777" w:rsidR="00025157" w:rsidRDefault="00025157" w:rsidP="005225D9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7EBAA5" w14:textId="77777777" w:rsidR="00025157" w:rsidRDefault="00F500D7" w:rsidP="005225D9">
            <w:pPr>
              <w:pStyle w:val="TB-AA1-10-C"/>
            </w:pPr>
            <w:r>
              <w:t>Action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8CB0D95" w14:textId="77777777" w:rsidR="00025157" w:rsidRDefault="00025157" w:rsidP="005225D9">
            <w:pPr>
              <w:pStyle w:val="TB-AA1-10-C"/>
            </w:pPr>
            <w:r>
              <w:t>Navigation</w:t>
            </w:r>
          </w:p>
        </w:tc>
      </w:tr>
      <w:tr w:rsidR="00767390" w14:paraId="2AA3382A" w14:textId="77777777" w:rsidTr="00B36FA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A4439" w14:textId="77777777" w:rsidR="00767390" w:rsidRDefault="00767390" w:rsidP="00B36FA3">
            <w:pPr>
              <w:pStyle w:val="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8072A" w14:textId="77777777" w:rsidR="00767390" w:rsidRDefault="00767390" w:rsidP="00B36FA3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7A28A" w14:textId="77777777" w:rsidR="00767390" w:rsidRDefault="00767390" w:rsidP="00B36FA3">
            <w:pPr>
              <w:pStyle w:val="TB-AA2-10-L"/>
            </w:pPr>
            <w:r>
              <w:t>- M-00-000 - Scout Admin System - Main Menu.</w:t>
            </w:r>
          </w:p>
        </w:tc>
      </w:tr>
      <w:tr w:rsidR="00767390" w14:paraId="4D2D0A15" w14:textId="77777777" w:rsidTr="00B36FA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E674B" w14:textId="77777777" w:rsidR="00767390" w:rsidRDefault="00767390" w:rsidP="00767390">
            <w:pPr>
              <w:pStyle w:val="TB-AA2-10-L"/>
            </w:pPr>
            <w:r>
              <w:t>110.0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7F64" w14:textId="77777777" w:rsidR="00767390" w:rsidRDefault="00767390" w:rsidP="00767390">
            <w:pPr>
              <w:pStyle w:val="TB-AA2-10-L"/>
            </w:pPr>
            <w:r>
              <w:t>Log In to the Default (DFLT) Period.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DC53" w14:textId="77777777" w:rsidR="00767390" w:rsidRDefault="00767390" w:rsidP="00B36FA3">
            <w:pPr>
              <w:pStyle w:val="TB-AA2-10-L"/>
            </w:pPr>
            <w:r>
              <w:t>- M-00-000 - Scout Admin System - Main Menu.</w:t>
            </w:r>
          </w:p>
        </w:tc>
      </w:tr>
      <w:tr w:rsidR="00025157" w14:paraId="358996D6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8AEBB" w14:textId="77777777" w:rsidR="00025157" w:rsidRDefault="00767390" w:rsidP="005225D9">
            <w:pPr>
              <w:pStyle w:val="TB-AA2-10-L"/>
            </w:pPr>
            <w:r>
              <w:t>2</w:t>
            </w:r>
            <w:r w:rsidR="00E14E2F">
              <w:t>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41361" w14:textId="77777777" w:rsidR="00645B5D" w:rsidRDefault="00645B5D" w:rsidP="005225D9">
            <w:pPr>
              <w:pStyle w:val="TB-AA2-10-L"/>
            </w:pPr>
            <w:r>
              <w:t>Select</w:t>
            </w:r>
            <w:r w:rsidR="00B8350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22BE" w14:textId="77777777" w:rsidR="00025157" w:rsidRDefault="00C2088D" w:rsidP="00433014">
            <w:pPr>
              <w:pStyle w:val="TB-AA2-10-L"/>
            </w:pPr>
            <w:r>
              <w:t xml:space="preserve">- </w:t>
            </w:r>
            <w:r w:rsidR="00D4321A">
              <w:t>M-</w:t>
            </w:r>
            <w:r w:rsidR="00433014">
              <w:t>00</w:t>
            </w:r>
            <w:r w:rsidR="00D4321A">
              <w:t>-00</w:t>
            </w:r>
            <w:r w:rsidR="00433014">
              <w:t>1</w:t>
            </w:r>
            <w:r w:rsidR="00D4321A">
              <w:t xml:space="preserve"> - </w:t>
            </w:r>
            <w:r w:rsidR="00433014">
              <w:t>System Maintenance Module</w:t>
            </w:r>
            <w:r w:rsidR="00B83502">
              <w:t xml:space="preserve"> Menu.</w:t>
            </w:r>
          </w:p>
        </w:tc>
      </w:tr>
      <w:tr w:rsidR="00645B5D" w14:paraId="5FB2E382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C51FA" w14:textId="77777777" w:rsidR="00645B5D" w:rsidRDefault="00767390" w:rsidP="005225D9">
            <w:pPr>
              <w:pStyle w:val="TB-AA2-10-L"/>
            </w:pPr>
            <w:r>
              <w:t>2</w:t>
            </w:r>
            <w:r w:rsidR="00E14E2F">
              <w:t>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1D38A" w14:textId="77777777" w:rsidR="00645B5D" w:rsidRDefault="00645B5D" w:rsidP="005225D9">
            <w:pPr>
              <w:pStyle w:val="TB-AA2-10-L"/>
            </w:pPr>
            <w:r>
              <w:t>Select</w:t>
            </w:r>
            <w:r w:rsidR="00B8350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2860" w14:textId="77777777" w:rsidR="00645B5D" w:rsidRDefault="00C2088D" w:rsidP="00433014">
            <w:pPr>
              <w:pStyle w:val="TB-AA2-10-L"/>
            </w:pPr>
            <w:r>
              <w:t xml:space="preserve">- </w:t>
            </w:r>
            <w:r w:rsidR="00D4321A">
              <w:t>F-</w:t>
            </w:r>
            <w:r w:rsidR="00433014">
              <w:t>00-005</w:t>
            </w:r>
            <w:r w:rsidR="00D4321A">
              <w:t xml:space="preserve"> - </w:t>
            </w:r>
            <w:r w:rsidR="00433014">
              <w:t>System Period</w:t>
            </w:r>
            <w:r w:rsidR="00B83502">
              <w:t xml:space="preserve"> Maintenance Form.</w:t>
            </w:r>
          </w:p>
        </w:tc>
      </w:tr>
      <w:tr w:rsidR="00645B5D" w14:paraId="73A4ADE7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EDD26" w14:textId="77777777" w:rsidR="00645B5D" w:rsidRDefault="00767390" w:rsidP="00767390">
            <w:pPr>
              <w:pStyle w:val="TB-AA2-10-L"/>
            </w:pPr>
            <w:r>
              <w:t>22</w:t>
            </w:r>
            <w:r w:rsidR="00E14E2F">
              <w:t>0.10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6DC5C" w14:textId="77777777" w:rsidR="00645B5D" w:rsidRDefault="00433014" w:rsidP="00433014">
            <w:pPr>
              <w:pStyle w:val="TB-AA2-10-L"/>
            </w:pPr>
            <w:r>
              <w:t>Click.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0A271" w14:textId="77777777" w:rsidR="00645B5D" w:rsidRDefault="00C2088D" w:rsidP="005225D9">
            <w:pPr>
              <w:pStyle w:val="TB-AA2-10-L"/>
            </w:pPr>
            <w:r>
              <w:t xml:space="preserve">- </w:t>
            </w:r>
            <w:r w:rsidR="00B83502">
              <w:t>Add Mode</w:t>
            </w:r>
            <w:r w:rsidR="00433014">
              <w:t xml:space="preserve"> button</w:t>
            </w:r>
            <w:r w:rsidR="00B83502">
              <w:t>.</w:t>
            </w:r>
          </w:p>
        </w:tc>
      </w:tr>
      <w:tr w:rsidR="00C2088D" w14:paraId="32691BF9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637E" w14:textId="77777777" w:rsidR="00C2088D" w:rsidRDefault="00767390" w:rsidP="005225D9">
            <w:pPr>
              <w:pStyle w:val="TB-AA2-10-L"/>
            </w:pPr>
            <w:r>
              <w:t>230</w:t>
            </w:r>
            <w:r w:rsidR="00E14E2F">
              <w:t>.</w:t>
            </w:r>
            <w:r w:rsidR="00774895">
              <w:t>0</w:t>
            </w:r>
            <w:r w:rsidR="00E14E2F">
              <w:t>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593E3" w14:textId="77777777" w:rsidR="00C2088D" w:rsidRDefault="00C2088D" w:rsidP="00433014">
            <w:pPr>
              <w:pStyle w:val="TB-AA2-10-L"/>
            </w:pPr>
            <w:r>
              <w:t>Complete</w:t>
            </w:r>
            <w:r w:rsidR="00433014">
              <w:t xml:space="preserve"> </w:t>
            </w:r>
            <w:r>
              <w:t>fields</w:t>
            </w:r>
            <w:r w:rsidR="00D4321A">
              <w:t>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777BC" w14:textId="77777777" w:rsidR="00C2088D" w:rsidRDefault="00C2088D" w:rsidP="005225D9">
            <w:pPr>
              <w:pStyle w:val="TB-AA2-10-L"/>
            </w:pPr>
            <w:r>
              <w:t>- As required.</w:t>
            </w:r>
          </w:p>
        </w:tc>
      </w:tr>
      <w:tr w:rsidR="00645B5D" w14:paraId="374B54E3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2ED89" w14:textId="77777777" w:rsidR="00645B5D" w:rsidRDefault="00767390" w:rsidP="00433014">
            <w:pPr>
              <w:pStyle w:val="TB-AA2-10-L"/>
            </w:pPr>
            <w:r>
              <w:t>240</w:t>
            </w:r>
            <w:r w:rsidR="00E14E2F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5E96" w14:textId="77777777" w:rsidR="00B67FD5" w:rsidRDefault="00645B5D" w:rsidP="006E484A">
            <w:pPr>
              <w:pStyle w:val="TB-AA2-10-L"/>
            </w:pPr>
            <w:r>
              <w:t xml:space="preserve">Close the </w:t>
            </w:r>
            <w:r w:rsidR="00B83502">
              <w:t>form</w:t>
            </w:r>
            <w:r w:rsidR="006E484A">
              <w:t>s.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C74B5" w14:textId="77777777" w:rsidR="00645B5D" w:rsidRDefault="006E484A" w:rsidP="005225D9">
            <w:pPr>
              <w:pStyle w:val="TB-AA2-10-L"/>
            </w:pPr>
            <w:r>
              <w:t>- F-00-005 - System Period Maintenance Form.</w:t>
            </w:r>
          </w:p>
          <w:p w14:paraId="47B64A40" w14:textId="77777777" w:rsidR="006E484A" w:rsidRDefault="006E484A" w:rsidP="005225D9">
            <w:pPr>
              <w:pStyle w:val="TB-AA2-10-L"/>
            </w:pPr>
            <w:r>
              <w:t>- M-00-001 - System Maintenance Module Menu.</w:t>
            </w:r>
          </w:p>
        </w:tc>
      </w:tr>
      <w:tr w:rsidR="006E484A" w14:paraId="48B59655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467EC" w14:textId="77777777" w:rsidR="006E484A" w:rsidRDefault="00767390" w:rsidP="00767390">
            <w:pPr>
              <w:pStyle w:val="TB-AA2-10-L"/>
            </w:pPr>
            <w:r>
              <w:t>30</w:t>
            </w:r>
            <w:r w:rsidR="006E484A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B24F" w14:textId="77777777" w:rsidR="006E484A" w:rsidRDefault="006E484A" w:rsidP="006E484A">
            <w:pPr>
              <w:pStyle w:val="TB-AA2-10-L"/>
            </w:pPr>
            <w:r>
              <w:t>Log Out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C57EB" w14:textId="77777777" w:rsidR="006E484A" w:rsidRDefault="006E484A" w:rsidP="006E484A">
            <w:pPr>
              <w:pStyle w:val="TB-AA2-10-L"/>
            </w:pPr>
            <w:r>
              <w:t>- M-00-000 - Scout Admin System - Main Me</w:t>
            </w:r>
            <w:r w:rsidR="0047078D">
              <w:t>n</w:t>
            </w:r>
            <w:r>
              <w:t>u.</w:t>
            </w:r>
          </w:p>
        </w:tc>
      </w:tr>
      <w:tr w:rsidR="0047078D" w14:paraId="373CD8E9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0B0D" w14:textId="77777777" w:rsidR="0047078D" w:rsidRDefault="00767390" w:rsidP="00767390">
            <w:pPr>
              <w:pStyle w:val="TB-AA2-10-L"/>
            </w:pPr>
            <w:r>
              <w:t>31</w:t>
            </w:r>
            <w:r w:rsidR="0047078D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5D933" w14:textId="77777777" w:rsidR="0047078D" w:rsidRDefault="00767390" w:rsidP="006E484A">
            <w:pPr>
              <w:pStyle w:val="TB-AA2-10-L"/>
            </w:pPr>
            <w:r>
              <w:t>Close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4D85" w14:textId="77777777" w:rsidR="0047078D" w:rsidRDefault="00767390" w:rsidP="006E484A">
            <w:pPr>
              <w:pStyle w:val="TB-AA2-10-L"/>
            </w:pPr>
            <w:r>
              <w:t>- M-00-000 - Scout Admin System - Main Menu.</w:t>
            </w:r>
          </w:p>
        </w:tc>
      </w:tr>
      <w:tr w:rsidR="00767390" w14:paraId="58CFC853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A2435" w14:textId="77777777" w:rsidR="00767390" w:rsidRDefault="00767390" w:rsidP="006E484A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DCA0" w14:textId="77777777" w:rsidR="00767390" w:rsidRDefault="00767390" w:rsidP="006E484A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B91A9" w14:textId="77777777" w:rsidR="00767390" w:rsidRDefault="00767390" w:rsidP="006E484A">
            <w:pPr>
              <w:pStyle w:val="TB-AA2-10-L"/>
            </w:pPr>
            <w:r>
              <w:t>- M-00-000 - Scout Admin System - Main Menu.</w:t>
            </w:r>
          </w:p>
        </w:tc>
      </w:tr>
      <w:tr w:rsidR="006E484A" w14:paraId="098FD891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50BE1" w14:textId="77777777" w:rsidR="006E484A" w:rsidRDefault="00767390" w:rsidP="00363571">
            <w:pPr>
              <w:pStyle w:val="TB-AA2-10-L"/>
            </w:pPr>
            <w:r>
              <w:t>410</w:t>
            </w:r>
            <w:r w:rsidR="006E484A">
              <w:t>.0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924E" w14:textId="77777777" w:rsidR="006E484A" w:rsidRDefault="006E484A" w:rsidP="006E484A">
            <w:pPr>
              <w:pStyle w:val="TB-AA2-10-L"/>
            </w:pPr>
            <w:r>
              <w:t>Log In to the New Period.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6C77" w14:textId="77777777" w:rsidR="006E484A" w:rsidRDefault="006E484A" w:rsidP="006E484A">
            <w:pPr>
              <w:pStyle w:val="TB-AA2-10-L"/>
            </w:pPr>
            <w:r>
              <w:t>- M-00-000 - Scout Admin System - Main Me</w:t>
            </w:r>
            <w:r w:rsidR="00767390">
              <w:t>n</w:t>
            </w:r>
            <w:r>
              <w:t>u.</w:t>
            </w:r>
          </w:p>
        </w:tc>
      </w:tr>
    </w:tbl>
    <w:p w14:paraId="6E73E327" w14:textId="77777777" w:rsidR="0057644F" w:rsidRDefault="0057644F" w:rsidP="005225D9">
      <w:pPr>
        <w:pStyle w:val="BD-AA2-10-L"/>
      </w:pPr>
    </w:p>
    <w:p w14:paraId="6EDE3D03" w14:textId="77777777" w:rsidR="005225D9" w:rsidRDefault="005225D9" w:rsidP="006E2180">
      <w:pPr>
        <w:pStyle w:val="CM-SH-AA1-14-L"/>
        <w:sectPr w:rsidR="005225D9" w:rsidSect="000F3EFA">
          <w:headerReference w:type="default" r:id="rId8"/>
          <w:footerReference w:type="default" r:id="rId9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5ED78104" w14:textId="77777777" w:rsidR="00B67FD5" w:rsidRDefault="005225D9" w:rsidP="005C2A9A">
      <w:pPr>
        <w:pStyle w:val="SH-AA1-14-L"/>
      </w:pPr>
      <w:bookmarkStart w:id="12" w:name="_Toc516815846"/>
      <w:r>
        <w:lastRenderedPageBreak/>
        <w:t>2</w:t>
      </w:r>
      <w:r w:rsidR="00B97C07">
        <w:t>2</w:t>
      </w:r>
      <w:r>
        <w:t>0</w:t>
      </w:r>
      <w:r w:rsidR="00AB3AE9">
        <w:t>.0</w:t>
      </w:r>
      <w:r w:rsidR="00AB3AE9">
        <w:tab/>
        <w:t xml:space="preserve">Create </w:t>
      </w:r>
      <w:r w:rsidR="00174181">
        <w:t xml:space="preserve">New Period Member Module </w:t>
      </w:r>
      <w:r w:rsidR="001D0655">
        <w:t>Data</w:t>
      </w:r>
      <w:bookmarkEnd w:id="12"/>
    </w:p>
    <w:p w14:paraId="0C7D6A12" w14:textId="77777777" w:rsidR="00174181" w:rsidRDefault="00174181" w:rsidP="00174181">
      <w:pPr>
        <w:pStyle w:val="BD-AA2-10-L"/>
      </w:pPr>
      <w:r>
        <w:t xml:space="preserve">This section provides information regarding the initial setup of Member Module data that is </w:t>
      </w:r>
      <w:r w:rsidR="00293FC2">
        <w:t>P</w:t>
      </w:r>
      <w:r>
        <w:t>eriod sensitive.</w:t>
      </w:r>
    </w:p>
    <w:p w14:paraId="425AF26E" w14:textId="77777777" w:rsidR="00174181" w:rsidRDefault="00174181" w:rsidP="00174181">
      <w:pPr>
        <w:pStyle w:val="BD-AA2-10-L"/>
      </w:pPr>
    </w:p>
    <w:p w14:paraId="36134126" w14:textId="77777777" w:rsidR="00174181" w:rsidRDefault="00174181" w:rsidP="00174181">
      <w:pPr>
        <w:pStyle w:val="BD-AA2-10-L"/>
      </w:pPr>
      <w:r>
        <w:t>Most Member Module data is not Period sensitive.</w:t>
      </w:r>
      <w:r w:rsidR="00337875">
        <w:t xml:space="preserve">  Only the following is specifically Period Sensitive.</w:t>
      </w:r>
    </w:p>
    <w:p w14:paraId="1BB72AD2" w14:textId="77777777" w:rsidR="009B5908" w:rsidRPr="00851374" w:rsidRDefault="009B5908" w:rsidP="00851374">
      <w:pPr>
        <w:pStyle w:val="BD-AA3-10-L"/>
      </w:pPr>
      <w:r w:rsidRPr="00851374">
        <w:t>- Annual Group Fee Schedules.</w:t>
      </w:r>
    </w:p>
    <w:p w14:paraId="5CF26FDD" w14:textId="77777777" w:rsidR="009B5908" w:rsidRPr="00851374" w:rsidRDefault="009B5908" w:rsidP="00851374">
      <w:pPr>
        <w:pStyle w:val="BD-AA3-10-L"/>
      </w:pPr>
      <w:r w:rsidRPr="00851374">
        <w:t xml:space="preserve">- </w:t>
      </w:r>
      <w:r w:rsidR="00F15E74" w:rsidRPr="00851374">
        <w:t>Annual</w:t>
      </w:r>
      <w:r w:rsidRPr="00851374">
        <w:t xml:space="preserve"> Member Fee Schedules.</w:t>
      </w:r>
    </w:p>
    <w:p w14:paraId="5BBA4641" w14:textId="77777777" w:rsidR="00337875" w:rsidRPr="00851374" w:rsidRDefault="00337875" w:rsidP="00851374">
      <w:pPr>
        <w:pStyle w:val="BD-AA3-10-L"/>
      </w:pPr>
      <w:r w:rsidRPr="00851374">
        <w:t>- Annual Member Registration.</w:t>
      </w:r>
    </w:p>
    <w:p w14:paraId="142604B5" w14:textId="77777777" w:rsidR="00174181" w:rsidRPr="00851374" w:rsidRDefault="00174181" w:rsidP="00851374">
      <w:pPr>
        <w:pStyle w:val="BD-AA3-10-L"/>
      </w:pPr>
    </w:p>
    <w:p w14:paraId="118F461C" w14:textId="77777777" w:rsidR="00C55F7C" w:rsidRDefault="00C55F7C" w:rsidP="00174181">
      <w:pPr>
        <w:pStyle w:val="BD-AA2-10-L"/>
      </w:pPr>
      <w:r>
        <w:t xml:space="preserve">This procedure can be used after Members have </w:t>
      </w:r>
      <w:r w:rsidR="00D51590">
        <w:t>initially</w:t>
      </w:r>
      <w:r>
        <w:t xml:space="preserve"> been setup using the following procedure.</w:t>
      </w:r>
    </w:p>
    <w:p w14:paraId="4081560C" w14:textId="77777777" w:rsidR="00C55F7C" w:rsidRDefault="00C55F7C" w:rsidP="00851374">
      <w:pPr>
        <w:pStyle w:val="BD-AA3-10-L"/>
      </w:pPr>
      <w:r>
        <w:t xml:space="preserve">- A-10-003 - </w:t>
      </w:r>
      <w:r w:rsidR="00030BA2" w:rsidRPr="00030BA2">
        <w:t>Member Module 10 Quick Start Procedures</w:t>
      </w:r>
    </w:p>
    <w:p w14:paraId="3CCED4D7" w14:textId="77777777" w:rsidR="00C55F7C" w:rsidRPr="00174181" w:rsidRDefault="00C55F7C" w:rsidP="00174181">
      <w:pPr>
        <w:pStyle w:val="BD-AA2-10-L"/>
      </w:pPr>
    </w:p>
    <w:p w14:paraId="65C804B6" w14:textId="77777777" w:rsidR="006E2180" w:rsidRDefault="001F591B" w:rsidP="005F1FEA">
      <w:pPr>
        <w:pStyle w:val="SH-AA1-14-L"/>
      </w:pPr>
      <w:bookmarkStart w:id="13" w:name="_Toc516815847"/>
      <w:r>
        <w:t>22</w:t>
      </w:r>
      <w:r w:rsidR="00337875">
        <w:t>1</w:t>
      </w:r>
      <w:r>
        <w:t>.</w:t>
      </w:r>
      <w:r w:rsidR="00337875">
        <w:t>0</w:t>
      </w:r>
      <w:r>
        <w:tab/>
      </w:r>
      <w:r w:rsidR="00337875">
        <w:t>Import Member Registration</w:t>
      </w:r>
      <w:r w:rsidR="00471EF9">
        <w:t xml:space="preserve"> </w:t>
      </w:r>
      <w:r w:rsidR="00337875">
        <w:t xml:space="preserve">Data </w:t>
      </w:r>
      <w:r>
        <w:t>Procedure</w:t>
      </w:r>
      <w:bookmarkEnd w:id="13"/>
    </w:p>
    <w:p w14:paraId="45699455" w14:textId="77777777" w:rsidR="00762A7F" w:rsidRDefault="001F591B" w:rsidP="006E2180">
      <w:pPr>
        <w:pStyle w:val="CM-BD-AA2-10-L"/>
      </w:pPr>
      <w:r>
        <w:t xml:space="preserve">This method </w:t>
      </w:r>
      <w:r w:rsidR="00337875">
        <w:t>is used as a 'jump start' to create new basic Member Registration data for a new Period from a previous Period's data.</w:t>
      </w:r>
    </w:p>
    <w:p w14:paraId="7E6C4F07" w14:textId="77777777" w:rsidR="00F75115" w:rsidRDefault="00F75115" w:rsidP="006E2180">
      <w:pPr>
        <w:pStyle w:val="CM-BD-AA2-10-L"/>
      </w:pPr>
    </w:p>
    <w:p w14:paraId="1C20AAB1" w14:textId="77777777" w:rsidR="00F75115" w:rsidRDefault="00F75115" w:rsidP="00293FC2">
      <w:pPr>
        <w:pStyle w:val="BD-AA1-10-L"/>
      </w:pPr>
      <w:r>
        <w:t>Note:</w:t>
      </w:r>
    </w:p>
    <w:p w14:paraId="2C41188D" w14:textId="77777777" w:rsidR="00F75115" w:rsidRPr="00293FC2" w:rsidRDefault="00F75115" w:rsidP="006E2180">
      <w:pPr>
        <w:pStyle w:val="CM-BD-AA2-10-L"/>
        <w:rPr>
          <w:u w:val="single"/>
        </w:rPr>
      </w:pPr>
      <w:r>
        <w:t>Organization related data will not be available until the Organization Module has been accessed through M-20-</w:t>
      </w:r>
      <w:r w:rsidRPr="00293FC2">
        <w:t>000 - Organization Module Menu as this initializes the basic Organization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EB747A" w14:paraId="5C51FADB" w14:textId="77777777" w:rsidTr="00DF204D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57A14D" w14:textId="77777777" w:rsidR="00EB747A" w:rsidRDefault="00EB747A" w:rsidP="009C57D6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4D3FD23" w14:textId="77777777" w:rsidR="00EB747A" w:rsidRDefault="00EB747A" w:rsidP="009C57D6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A2EC59" w14:textId="77777777" w:rsidR="00EB747A" w:rsidRDefault="00EB747A" w:rsidP="009C57D6">
            <w:pPr>
              <w:pStyle w:val="CM-TB-AA1-10-C"/>
            </w:pPr>
            <w:r>
              <w:t>Navigation</w:t>
            </w:r>
          </w:p>
        </w:tc>
      </w:tr>
      <w:tr w:rsidR="00EB747A" w14:paraId="43E0B6F1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18C4F" w14:textId="77777777" w:rsidR="00EB747A" w:rsidRDefault="00EB747A" w:rsidP="009C57D6">
            <w:pPr>
              <w:pStyle w:val="CM-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089FE" w14:textId="77777777" w:rsidR="00EB747A" w:rsidRDefault="00EB747A" w:rsidP="009C57D6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A033" w14:textId="77777777" w:rsidR="00EB747A" w:rsidRDefault="00EB747A" w:rsidP="001A25A7">
            <w:pPr>
              <w:pStyle w:val="TB-AA3-10-L"/>
            </w:pPr>
            <w:r>
              <w:t>- M-10-000 - Member Module Menu.</w:t>
            </w:r>
          </w:p>
        </w:tc>
      </w:tr>
      <w:tr w:rsidR="00EB747A" w14:paraId="33415C79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2367" w14:textId="77777777" w:rsidR="00EB747A" w:rsidRDefault="00A0153F" w:rsidP="00A0153F">
            <w:pPr>
              <w:pStyle w:val="CM-TB-AA2-10-L"/>
            </w:pPr>
            <w:r>
              <w:t>200</w:t>
            </w:r>
            <w:r w:rsidR="00EB747A">
              <w:t>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5F6D1" w14:textId="77777777" w:rsidR="00EB747A" w:rsidRDefault="00EB747A" w:rsidP="00511080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85F1" w14:textId="77777777" w:rsidR="00EB747A" w:rsidRDefault="00EB747A" w:rsidP="001A25A7">
            <w:pPr>
              <w:pStyle w:val="TB-AA3-10-L"/>
            </w:pPr>
            <w:r>
              <w:t xml:space="preserve">- </w:t>
            </w:r>
            <w:r w:rsidRPr="00026BD2">
              <w:t>F</w:t>
            </w:r>
            <w:r>
              <w:t>-</w:t>
            </w:r>
            <w:r w:rsidRPr="00026BD2">
              <w:t>11</w:t>
            </w:r>
            <w:r>
              <w:t>-</w:t>
            </w:r>
            <w:r w:rsidRPr="00026BD2">
              <w:t>060</w:t>
            </w:r>
            <w:r>
              <w:t xml:space="preserve"> </w:t>
            </w:r>
            <w:r w:rsidRPr="00026BD2">
              <w:t>-</w:t>
            </w:r>
            <w:r>
              <w:t xml:space="preserve"> </w:t>
            </w:r>
            <w:r w:rsidRPr="00026BD2">
              <w:t>Import Fee Schedule Data Form</w:t>
            </w:r>
          </w:p>
        </w:tc>
      </w:tr>
      <w:tr w:rsidR="00EB747A" w14:paraId="4BA4FB19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5357" w14:textId="77777777" w:rsidR="00EB747A" w:rsidRDefault="00A0153F" w:rsidP="009C57D6">
            <w:pPr>
              <w:pStyle w:val="CM-TB-AA2-10-L"/>
            </w:pPr>
            <w:r>
              <w:t>21</w:t>
            </w:r>
            <w:r w:rsidR="00EB747A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1217" w14:textId="77777777" w:rsidR="00EB747A" w:rsidRDefault="00EB747A" w:rsidP="00511080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BBF9" w14:textId="77777777" w:rsidR="00EB747A" w:rsidRDefault="00EB747A" w:rsidP="001A25A7">
            <w:pPr>
              <w:pStyle w:val="TB-AA3-10-L"/>
            </w:pPr>
            <w:r>
              <w:t xml:space="preserve">- Help Tab and Rules </w:t>
            </w:r>
            <w:r w:rsidR="008169A4">
              <w:t>t</w:t>
            </w:r>
            <w:r>
              <w:t>ab</w:t>
            </w:r>
            <w:r w:rsidR="008169A4">
              <w:t>s</w:t>
            </w:r>
            <w:r>
              <w:t>.</w:t>
            </w:r>
          </w:p>
        </w:tc>
      </w:tr>
      <w:tr w:rsidR="00EB747A" w14:paraId="4F98800A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DE67" w14:textId="77777777" w:rsidR="00EB747A" w:rsidRDefault="00A0153F" w:rsidP="00744E80">
            <w:pPr>
              <w:pStyle w:val="TB-AA2-10-L"/>
            </w:pPr>
            <w:r>
              <w:t>21</w:t>
            </w:r>
            <w:r w:rsidR="00EB747A">
              <w:t>1.00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D39B" w14:textId="77777777" w:rsidR="00EB747A" w:rsidRDefault="00EB747A" w:rsidP="00D72CB2">
            <w:pPr>
              <w:pStyle w:val="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BD860" w14:textId="77777777" w:rsidR="00EB747A" w:rsidRDefault="00EB747A" w:rsidP="001A25A7">
            <w:pPr>
              <w:pStyle w:val="TB-AA3-10-L"/>
            </w:pPr>
            <w:r>
              <w:t>- Information on the tabs as applicable.</w:t>
            </w:r>
          </w:p>
        </w:tc>
      </w:tr>
      <w:tr w:rsidR="00EB747A" w14:paraId="73660CB2" w14:textId="77777777" w:rsidTr="00DF204D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4DD12" w14:textId="77777777" w:rsidR="00EB747A" w:rsidRDefault="00A0153F" w:rsidP="00744E80">
            <w:pPr>
              <w:pStyle w:val="CM-TB-AA2-10-L"/>
            </w:pPr>
            <w:r>
              <w:t>22</w:t>
            </w:r>
            <w:r w:rsidR="00EB747A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C26C" w14:textId="77777777" w:rsidR="00EB747A" w:rsidRDefault="00EB747A" w:rsidP="00511080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C7CA2" w14:textId="77777777" w:rsidR="00EB747A" w:rsidRDefault="00EB747A" w:rsidP="001A25A7">
            <w:pPr>
              <w:pStyle w:val="TB-AA3-10-L"/>
            </w:pPr>
            <w:r>
              <w:t xml:space="preserve">- Import Fee Schedule Data Management </w:t>
            </w:r>
            <w:r w:rsidR="008169A4">
              <w:t>t</w:t>
            </w:r>
            <w:r>
              <w:t>ab.</w:t>
            </w:r>
          </w:p>
        </w:tc>
      </w:tr>
      <w:tr w:rsidR="00EB747A" w14:paraId="59593188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1EB32" w14:textId="77777777" w:rsidR="00EB747A" w:rsidRDefault="00A0153F" w:rsidP="00EB747A">
            <w:pPr>
              <w:pStyle w:val="TB-AA2-10-L"/>
            </w:pPr>
            <w:r>
              <w:t>22</w:t>
            </w:r>
            <w:r w:rsidR="00EB747A">
              <w:t>1.00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B19C" w14:textId="77777777" w:rsidR="00EB747A" w:rsidRDefault="00EB747A" w:rsidP="00D72CB2">
            <w:pPr>
              <w:pStyle w:val="TB-AA2-10-L"/>
            </w:pPr>
            <w:r>
              <w:t>Follow: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27C5A" w14:textId="77777777" w:rsidR="00EB747A" w:rsidRDefault="00EB747A" w:rsidP="001A25A7">
            <w:pPr>
              <w:pStyle w:val="TB-AA3-10-L"/>
            </w:pPr>
            <w:r>
              <w:t>- Steps on the tab to filter / import the data for the Period.</w:t>
            </w:r>
          </w:p>
        </w:tc>
      </w:tr>
      <w:tr w:rsidR="00EB747A" w14:paraId="07ACAC60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E0805" w14:textId="77777777" w:rsidR="00EB747A" w:rsidRDefault="00A0153F" w:rsidP="00EB747A">
            <w:pPr>
              <w:pStyle w:val="CM-TB-AA2-10-L"/>
            </w:pPr>
            <w:r>
              <w:t>23</w:t>
            </w:r>
            <w:r w:rsidR="00EB747A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8AF2" w14:textId="77777777" w:rsidR="00EB747A" w:rsidRDefault="00EB747A" w:rsidP="00D72CB2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D4BAB" w14:textId="77777777" w:rsidR="00EB747A" w:rsidRDefault="00EB747A" w:rsidP="001A25A7">
            <w:pPr>
              <w:pStyle w:val="TB-AA3-10-L"/>
            </w:pPr>
            <w:r>
              <w:t xml:space="preserve">- Statistics </w:t>
            </w:r>
            <w:r w:rsidR="008169A4">
              <w:t>t</w:t>
            </w:r>
            <w:r>
              <w:t>ab.</w:t>
            </w:r>
          </w:p>
        </w:tc>
      </w:tr>
      <w:tr w:rsidR="00EB747A" w14:paraId="32F4F38B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9CC5" w14:textId="77777777" w:rsidR="00EB747A" w:rsidRDefault="00A0153F" w:rsidP="00EB747A">
            <w:pPr>
              <w:pStyle w:val="TB-AA2-10-L"/>
            </w:pPr>
            <w:r>
              <w:t>23</w:t>
            </w:r>
            <w:r w:rsidR="00EB747A">
              <w:t>1.00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E664" w14:textId="77777777" w:rsidR="00EB747A" w:rsidRDefault="00EB747A" w:rsidP="00EB747A">
            <w:pPr>
              <w:pStyle w:val="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A6657" w14:textId="77777777" w:rsidR="00EB747A" w:rsidRDefault="00EB747A" w:rsidP="001A25A7">
            <w:pPr>
              <w:pStyle w:val="TB-AA3-10-L"/>
            </w:pPr>
            <w:r>
              <w:t>- Review the statistics.</w:t>
            </w:r>
          </w:p>
        </w:tc>
      </w:tr>
      <w:tr w:rsidR="00EB747A" w14:paraId="184CB8F9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F076" w14:textId="77777777" w:rsidR="00EB747A" w:rsidRDefault="00A0153F" w:rsidP="00EB747A">
            <w:pPr>
              <w:pStyle w:val="TB-AA2-10-L"/>
            </w:pPr>
            <w:r>
              <w:t>2</w:t>
            </w:r>
            <w:r w:rsidR="00EB747A">
              <w:t>50.00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DE53" w14:textId="77777777" w:rsidR="00EB747A" w:rsidRDefault="00795C41" w:rsidP="00795C41">
            <w:pPr>
              <w:pStyle w:val="TB-AA2-10-L"/>
            </w:pPr>
            <w:r>
              <w:t>Click</w:t>
            </w:r>
            <w:r w:rsidR="00EB747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5C894" w14:textId="77777777" w:rsidR="00EB747A" w:rsidRDefault="00EB747A" w:rsidP="001A25A7">
            <w:pPr>
              <w:pStyle w:val="TB-AA3-10-L"/>
            </w:pPr>
            <w:r>
              <w:t xml:space="preserve">- Close button to close the </w:t>
            </w:r>
            <w:r w:rsidR="008169A4">
              <w:t>f</w:t>
            </w:r>
            <w:r>
              <w:t>orm.</w:t>
            </w:r>
          </w:p>
        </w:tc>
      </w:tr>
      <w:tr w:rsidR="008169A4" w14:paraId="57003270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EED0" w14:textId="77777777" w:rsidR="008169A4" w:rsidRDefault="00A0153F" w:rsidP="00EB747A">
            <w:pPr>
              <w:pStyle w:val="TB-AA2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690E7" w14:textId="77777777" w:rsidR="008169A4" w:rsidRDefault="00A0153F" w:rsidP="00795C41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1EAF9" w14:textId="77777777" w:rsidR="008169A4" w:rsidRDefault="00A0153F" w:rsidP="001A25A7">
            <w:pPr>
              <w:pStyle w:val="TB-AA3-10-L"/>
            </w:pPr>
            <w:r>
              <w:t>- F-11-080 - Group Fee Schedule Maintenance Form</w:t>
            </w:r>
          </w:p>
        </w:tc>
      </w:tr>
      <w:tr w:rsidR="00A0153F" w14:paraId="28500901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BE6AD" w14:textId="77777777" w:rsidR="00A0153F" w:rsidRDefault="00A0153F" w:rsidP="00EB747A">
            <w:pPr>
              <w:pStyle w:val="TB-AA2-10-L"/>
            </w:pPr>
            <w:r>
              <w:t>310.00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5B95" w14:textId="77777777" w:rsidR="00A0153F" w:rsidRDefault="00A0153F" w:rsidP="00A0153F">
            <w:pPr>
              <w:pStyle w:val="TB-AA2-10-L"/>
            </w:pPr>
            <w:r>
              <w:t>Review / Adjust: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F29B6" w14:textId="77777777" w:rsidR="00A0153F" w:rsidRDefault="00A0153F" w:rsidP="001A25A7">
            <w:pPr>
              <w:pStyle w:val="TB-AA3-10-L"/>
            </w:pPr>
            <w:r>
              <w:t>- Review / adjust the fee schedule data as necessary.</w:t>
            </w:r>
          </w:p>
        </w:tc>
      </w:tr>
      <w:tr w:rsidR="00A0153F" w14:paraId="32B45BA5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35B2" w14:textId="77777777" w:rsidR="00A0153F" w:rsidRDefault="00A0153F" w:rsidP="00EB747A">
            <w:pPr>
              <w:pStyle w:val="TB-AA2-10-L"/>
            </w:pPr>
            <w:r>
              <w:t>320.00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A855" w14:textId="77777777" w:rsidR="00A0153F" w:rsidRDefault="00A0153F" w:rsidP="00A0153F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A755" w14:textId="77777777" w:rsidR="00A0153F" w:rsidRDefault="001A25A7" w:rsidP="001A25A7">
            <w:pPr>
              <w:pStyle w:val="TB-AA3-10-L"/>
            </w:pPr>
            <w:r>
              <w:t>- Close button to close the form.</w:t>
            </w:r>
          </w:p>
        </w:tc>
      </w:tr>
      <w:tr w:rsidR="001A25A7" w14:paraId="54521397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C94C5" w14:textId="77777777" w:rsidR="001A25A7" w:rsidRDefault="001A25A7" w:rsidP="00EB747A">
            <w:pPr>
              <w:pStyle w:val="TB-AA2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1C83" w14:textId="77777777" w:rsidR="001A25A7" w:rsidRDefault="001A25A7" w:rsidP="00A0153F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6AA59" w14:textId="77777777" w:rsidR="001A25A7" w:rsidRDefault="001A25A7" w:rsidP="001A25A7">
            <w:pPr>
              <w:pStyle w:val="TB-AA3-10-L"/>
            </w:pPr>
            <w:r>
              <w:t>- F-11-090 - Group Member Fee Schedule Maintenance Form.</w:t>
            </w:r>
          </w:p>
        </w:tc>
      </w:tr>
      <w:tr w:rsidR="001A25A7" w14:paraId="7764CF0F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59F9" w14:textId="77777777" w:rsidR="001A25A7" w:rsidRDefault="001A25A7" w:rsidP="00EB747A">
            <w:pPr>
              <w:pStyle w:val="TB-AA2-10-L"/>
            </w:pPr>
            <w:r>
              <w:t>410.00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A8A8" w14:textId="77777777" w:rsidR="001A25A7" w:rsidRDefault="001A25A7" w:rsidP="00A0153F">
            <w:pPr>
              <w:pStyle w:val="TB-AA2-10-L"/>
            </w:pPr>
            <w:r>
              <w:t>Review / Adjust: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10F7" w14:textId="77777777" w:rsidR="001A25A7" w:rsidRDefault="001A25A7" w:rsidP="001A25A7">
            <w:pPr>
              <w:pStyle w:val="TB-AA3-10-L"/>
            </w:pPr>
            <w:r>
              <w:t>- Review / adjust the fee schedule data as necessary.</w:t>
            </w:r>
          </w:p>
        </w:tc>
      </w:tr>
      <w:tr w:rsidR="001A25A7" w14:paraId="47BD1898" w14:textId="77777777" w:rsidTr="00D72CB2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71E6" w14:textId="77777777" w:rsidR="001A25A7" w:rsidRDefault="001A25A7" w:rsidP="00EB747A">
            <w:pPr>
              <w:pStyle w:val="TB-AA2-10-L"/>
            </w:pPr>
            <w:r>
              <w:t>420.00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683B5" w14:textId="77777777" w:rsidR="001A25A7" w:rsidRDefault="001A25A7" w:rsidP="00A0153F">
            <w:pPr>
              <w:pStyle w:val="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79A08" w14:textId="77777777" w:rsidR="001A25A7" w:rsidRDefault="001A25A7" w:rsidP="001A25A7">
            <w:pPr>
              <w:pStyle w:val="TB-AA3-10-L"/>
            </w:pPr>
            <w:r>
              <w:t>- Close button to close the form.</w:t>
            </w:r>
          </w:p>
        </w:tc>
      </w:tr>
      <w:tr w:rsidR="00DE09F2" w14:paraId="490A3A8D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56A71" w14:textId="77777777" w:rsidR="00DE09F2" w:rsidRDefault="001A25A7" w:rsidP="004F36F7">
            <w:pPr>
              <w:pStyle w:val="TB-AA2-10-L"/>
            </w:pPr>
            <w:r>
              <w:t>5</w:t>
            </w:r>
            <w:r w:rsidR="004F36F7">
              <w:t>0</w:t>
            </w:r>
            <w:r w:rsidR="00DE09F2"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481F" w14:textId="77777777" w:rsidR="00DE09F2" w:rsidRDefault="004F36F7" w:rsidP="006E5D55">
            <w:pPr>
              <w:pStyle w:val="TB-AA2-10-L"/>
            </w:pPr>
            <w:r>
              <w:t>Review / Update: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8349" w14:textId="77777777" w:rsidR="004F36F7" w:rsidRDefault="004F36F7" w:rsidP="001A25A7">
            <w:pPr>
              <w:pStyle w:val="TB-AA2-10-L"/>
            </w:pPr>
            <w:r>
              <w:t xml:space="preserve">Use the following form to review / update the Member Registration data for the </w:t>
            </w:r>
            <w:r w:rsidR="00EB747A">
              <w:t>P</w:t>
            </w:r>
            <w:r>
              <w:t>eriod.</w:t>
            </w:r>
          </w:p>
          <w:p w14:paraId="4A415FEF" w14:textId="77777777" w:rsidR="004F36F7" w:rsidRDefault="00DE09F2" w:rsidP="001A25A7">
            <w:pPr>
              <w:pStyle w:val="TB-AA2-10-L"/>
            </w:pPr>
            <w:r>
              <w:t xml:space="preserve">- </w:t>
            </w:r>
            <w:r w:rsidR="004F36F7">
              <w:t>F-11-010 - Member Registration By Org</w:t>
            </w:r>
            <w:r w:rsidR="0053265C">
              <w:t>anization</w:t>
            </w:r>
            <w:r w:rsidR="004F36F7">
              <w:t xml:space="preserve"> Form</w:t>
            </w:r>
            <w:r>
              <w:t>.</w:t>
            </w:r>
          </w:p>
        </w:tc>
      </w:tr>
      <w:tr w:rsidR="00DE09F2" w14:paraId="4853AFF4" w14:textId="77777777" w:rsidTr="006E5D5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0E30" w14:textId="77777777" w:rsidR="00DE09F2" w:rsidRDefault="00DE09F2" w:rsidP="006E5D55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0E8C" w14:textId="77777777" w:rsidR="00DE09F2" w:rsidRDefault="00DE09F2" w:rsidP="005F1FEA">
            <w:pPr>
              <w:pStyle w:val="TB-AA2-10-L"/>
            </w:pPr>
            <w:r>
              <w:t>Close</w:t>
            </w:r>
            <w:r w:rsidR="005F1FEA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D2CD" w14:textId="77777777" w:rsidR="00DE09F2" w:rsidRDefault="005F1FEA" w:rsidP="001A25A7">
            <w:pPr>
              <w:pStyle w:val="TB-AA2-10-L"/>
            </w:pPr>
            <w:r>
              <w:t>- M-10-000 - Member Module Menu.</w:t>
            </w:r>
          </w:p>
        </w:tc>
      </w:tr>
    </w:tbl>
    <w:p w14:paraId="4D92074B" w14:textId="77777777" w:rsidR="00DE09F2" w:rsidRDefault="00DE09F2"/>
    <w:p w14:paraId="762EB869" w14:textId="77777777" w:rsidR="00030BA2" w:rsidRDefault="00030BA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965911F" w14:textId="77777777" w:rsidR="00BA1A74" w:rsidRDefault="00BA1A74" w:rsidP="00BA1A74">
      <w:pPr>
        <w:pStyle w:val="SH-AA1-14-L"/>
      </w:pPr>
      <w:bookmarkStart w:id="14" w:name="_Toc516815848"/>
      <w:r>
        <w:lastRenderedPageBreak/>
        <w:t>22</w:t>
      </w:r>
      <w:r w:rsidR="00F15E74">
        <w:t>2</w:t>
      </w:r>
      <w:r>
        <w:t>.0</w:t>
      </w:r>
      <w:r>
        <w:tab/>
        <w:t>F-11-0</w:t>
      </w:r>
      <w:r w:rsidR="00F15E74">
        <w:t>1</w:t>
      </w:r>
      <w:r>
        <w:t>0 - Member Registration By Organization Form</w:t>
      </w:r>
      <w:bookmarkEnd w:id="14"/>
    </w:p>
    <w:p w14:paraId="487D5191" w14:textId="77777777" w:rsidR="00BA1A74" w:rsidRDefault="00BA1A74" w:rsidP="00BA1A74">
      <w:pPr>
        <w:pStyle w:val="BD-AA2-10-L"/>
      </w:pPr>
      <w:r>
        <w:t xml:space="preserve">This form is used to manage </w:t>
      </w:r>
      <w:r w:rsidR="00BB01D0">
        <w:t>the Period</w:t>
      </w:r>
      <w:r>
        <w:t xml:space="preserve"> Member </w:t>
      </w:r>
      <w:r w:rsidR="00BB01D0">
        <w:t>Registration</w:t>
      </w:r>
      <w:r>
        <w:t xml:space="preserve"> data for one Organization.  i.e. It only provides access to the selected Organization and only for Members Primary Organization.</w:t>
      </w:r>
    </w:p>
    <w:p w14:paraId="0AAEF288" w14:textId="77777777" w:rsidR="00BA1A74" w:rsidRDefault="00BA1A74" w:rsidP="00BA1A74">
      <w:pPr>
        <w:pStyle w:val="BD-AA2-10-L"/>
      </w:pPr>
    </w:p>
    <w:p w14:paraId="749B107D" w14:textId="77777777" w:rsidR="00BA1A74" w:rsidRDefault="00BA1A74" w:rsidP="00BA1A74">
      <w:pPr>
        <w:pStyle w:val="BD-AA2-10-L"/>
      </w:pPr>
      <w:r>
        <w:t>If a Member has not been registered their information displays in the bottom of the form and can be copied for registration purposes by clicking on the Add Button.</w:t>
      </w:r>
    </w:p>
    <w:p w14:paraId="7BD47761" w14:textId="77777777" w:rsidR="00BA1A74" w:rsidRDefault="00BA1A74" w:rsidP="00BA1A74">
      <w:pPr>
        <w:pStyle w:val="BD-AA2-10-L"/>
      </w:pPr>
    </w:p>
    <w:p w14:paraId="20F4BAB4" w14:textId="77777777" w:rsidR="00BA1A74" w:rsidRDefault="00BA1A74" w:rsidP="00BA1A74">
      <w:pPr>
        <w:pStyle w:val="BD-AA2-10-L"/>
      </w:pPr>
      <w:r>
        <w:t>All of the data required for registering can be entered / maintained on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BA1A74" w14:paraId="07711830" w14:textId="77777777" w:rsidTr="003E78B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7AB459C" w14:textId="77777777" w:rsidR="00BA1A74" w:rsidRDefault="00BA1A74" w:rsidP="003E78B3">
            <w:pPr>
              <w:pStyle w:val="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9A50AF" w14:textId="77777777" w:rsidR="00BA1A74" w:rsidRDefault="00BA1A74" w:rsidP="003E78B3">
            <w:pPr>
              <w:pStyle w:val="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160957" w14:textId="77777777" w:rsidR="00BA1A74" w:rsidRDefault="00BA1A74" w:rsidP="003E78B3">
            <w:pPr>
              <w:pStyle w:val="TB-AA1-10-C"/>
            </w:pPr>
            <w:r>
              <w:t>Navigation</w:t>
            </w:r>
          </w:p>
        </w:tc>
      </w:tr>
      <w:tr w:rsidR="00BA1A74" w14:paraId="13E5A2B3" w14:textId="77777777" w:rsidTr="003E78B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AB27" w14:textId="77777777" w:rsidR="00BA1A74" w:rsidRDefault="00BA1A74" w:rsidP="003E78B3">
            <w:pPr>
              <w:pStyle w:val="CM-TB-AA2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B61C" w14:textId="77777777" w:rsidR="00BA1A74" w:rsidRDefault="00BA1A74" w:rsidP="003E78B3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219D4" w14:textId="77777777" w:rsidR="00BA1A74" w:rsidRDefault="00BA1A74" w:rsidP="003E78B3">
            <w:pPr>
              <w:pStyle w:val="CM-TB-AA3-10-L"/>
            </w:pPr>
            <w:r>
              <w:t>- M-10-000 - Member Module Menu.</w:t>
            </w:r>
          </w:p>
        </w:tc>
      </w:tr>
      <w:tr w:rsidR="00BA1A74" w14:paraId="4D3899FE" w14:textId="77777777" w:rsidTr="003E78B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F67D8" w14:textId="77777777" w:rsidR="00BA1A74" w:rsidRPr="00EB6B24" w:rsidRDefault="00BA1A74" w:rsidP="003E78B3">
            <w:pPr>
              <w:pStyle w:val="TB-AA2-10-L"/>
            </w:pPr>
            <w:r w:rsidRPr="00EB6B24"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B9DC" w14:textId="77777777" w:rsidR="00BA1A74" w:rsidRPr="00EB6B24" w:rsidRDefault="00BA1A74" w:rsidP="003E78B3">
            <w:pPr>
              <w:pStyle w:val="TB-AA2-10-L"/>
            </w:pPr>
            <w:r w:rsidRPr="00EB6B24"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1872" w14:textId="77777777" w:rsidR="00BA1A74" w:rsidRDefault="00BA1A74" w:rsidP="00BB01D0">
            <w:pPr>
              <w:pStyle w:val="TB-AA3-10-L"/>
            </w:pPr>
            <w:r>
              <w:t>- F-11-0</w:t>
            </w:r>
            <w:r w:rsidR="00BB01D0">
              <w:t>2</w:t>
            </w:r>
            <w:r>
              <w:t>0 - Member Registration By Org</w:t>
            </w:r>
            <w:r w:rsidR="00BB01D0">
              <w:t>anization</w:t>
            </w:r>
            <w:r>
              <w:t xml:space="preserve"> Form.</w:t>
            </w:r>
          </w:p>
        </w:tc>
      </w:tr>
      <w:tr w:rsidR="00BA1A74" w14:paraId="161C45BE" w14:textId="77777777" w:rsidTr="003E78B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712E" w14:textId="77777777" w:rsidR="00BA1A74" w:rsidRPr="00EB6B24" w:rsidRDefault="00BA1A74" w:rsidP="003E78B3">
            <w:pPr>
              <w:pStyle w:val="TB-AA2-10-L"/>
            </w:pPr>
            <w:r w:rsidRPr="00EB6B24"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A544" w14:textId="77777777" w:rsidR="00BA1A74" w:rsidRPr="00EB6B24" w:rsidRDefault="00BA1A74" w:rsidP="003E78B3">
            <w:pPr>
              <w:pStyle w:val="TB-AA2-10-L"/>
            </w:pPr>
            <w:r>
              <w:t>Review data</w:t>
            </w:r>
            <w:r w:rsidRPr="00EB6B24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D3FB" w14:textId="77777777" w:rsidR="00BA1A74" w:rsidRDefault="00BA1A74" w:rsidP="003E78B3">
            <w:pPr>
              <w:pStyle w:val="TB-AA3-10-L"/>
            </w:pPr>
            <w:r>
              <w:t>- Unregistered Members meeting the filter criteria are di</w:t>
            </w:r>
            <w:r w:rsidR="00BB01D0">
              <w:t>s</w:t>
            </w:r>
            <w:r>
              <w:t>pl</w:t>
            </w:r>
            <w:r w:rsidR="00BB01D0">
              <w:t>a</w:t>
            </w:r>
            <w:r>
              <w:t>yed alphabetically in the bottom of the form.</w:t>
            </w:r>
          </w:p>
          <w:p w14:paraId="024B1975" w14:textId="77777777" w:rsidR="00BA1A74" w:rsidRDefault="00BA1A74" w:rsidP="003E78B3">
            <w:pPr>
              <w:pStyle w:val="TB-AA3-10-L"/>
            </w:pPr>
            <w:r>
              <w:t xml:space="preserve">- Registered Members meeting the filter criteria are displayed </w:t>
            </w:r>
            <w:r w:rsidR="00BB01D0">
              <w:t xml:space="preserve">alphabetically </w:t>
            </w:r>
            <w:r>
              <w:t>in the top of the form.</w:t>
            </w:r>
          </w:p>
        </w:tc>
      </w:tr>
      <w:tr w:rsidR="00BA1A74" w14:paraId="6F3E3BA8" w14:textId="77777777" w:rsidTr="003E78B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C5241" w14:textId="77777777" w:rsidR="00BA1A74" w:rsidRPr="00EB6B24" w:rsidRDefault="00BA1A74" w:rsidP="003E78B3">
            <w:pPr>
              <w:pStyle w:val="TB-AA2-10-L"/>
            </w:pPr>
            <w:r w:rsidRPr="00EB6B24"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7C5A" w14:textId="77777777" w:rsidR="00BA1A74" w:rsidRPr="00EB6B24" w:rsidRDefault="00BB01D0" w:rsidP="00BB01D0">
            <w:pPr>
              <w:pStyle w:val="TB-AA2-10-L"/>
            </w:pPr>
            <w:r>
              <w:t>To create New Reg</w:t>
            </w:r>
            <w:r w:rsidR="00BA1A74">
              <w:t>i</w:t>
            </w:r>
            <w:r>
              <w:t>s</w:t>
            </w:r>
            <w:r w:rsidR="00BA1A74">
              <w:t>tr</w:t>
            </w:r>
            <w:r>
              <w:t>a</w:t>
            </w:r>
            <w:r w:rsidR="00BA1A74">
              <w:t xml:space="preserve">tion data </w:t>
            </w:r>
            <w:r w:rsidR="00BA1A74" w:rsidRPr="00EB6B24">
              <w:t>Click</w:t>
            </w:r>
            <w:r w:rsidR="00BA1A74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B6262" w14:textId="77777777" w:rsidR="00BA1A74" w:rsidRDefault="00BA1A74" w:rsidP="003E78B3">
            <w:pPr>
              <w:pStyle w:val="TB-AA3-10-L"/>
            </w:pPr>
            <w:r>
              <w:t>- Add Button.</w:t>
            </w:r>
          </w:p>
          <w:p w14:paraId="131A33B4" w14:textId="77777777" w:rsidR="00BA1A74" w:rsidRDefault="00BA1A74" w:rsidP="003E78B3">
            <w:pPr>
              <w:pStyle w:val="TB-AA3-10-L"/>
            </w:pPr>
            <w:r>
              <w:t>- The basic Member Data is copied to the top of the form.</w:t>
            </w:r>
          </w:p>
        </w:tc>
      </w:tr>
      <w:tr w:rsidR="00BA1A74" w14:paraId="419F4B3F" w14:textId="77777777" w:rsidTr="003E78B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38FDF" w14:textId="77777777" w:rsidR="00BA1A74" w:rsidRPr="00EB6B24" w:rsidRDefault="00BA1A74" w:rsidP="003E78B3">
            <w:pPr>
              <w:pStyle w:val="TB-AA2-10-L"/>
            </w:pPr>
            <w:r w:rsidRPr="00EB6B24"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30F4" w14:textId="77777777" w:rsidR="00BA1A74" w:rsidRPr="00EB6B24" w:rsidRDefault="00BA1A74" w:rsidP="003E78B3">
            <w:pPr>
              <w:pStyle w:val="TB-AA2-10-L"/>
            </w:pPr>
            <w:r>
              <w:t>Review / Update: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A03C5" w14:textId="77777777" w:rsidR="00BA1A74" w:rsidRDefault="00BA1A74" w:rsidP="003E78B3">
            <w:pPr>
              <w:pStyle w:val="TB-AA3-10-L"/>
            </w:pPr>
            <w:r>
              <w:t xml:space="preserve">- Review / update the fields </w:t>
            </w:r>
            <w:r w:rsidR="00F15E74">
              <w:t xml:space="preserve">in the top section </w:t>
            </w:r>
            <w:r>
              <w:t>as required.</w:t>
            </w:r>
          </w:p>
        </w:tc>
      </w:tr>
      <w:tr w:rsidR="00BA1A74" w14:paraId="33433D10" w14:textId="77777777" w:rsidTr="003E78B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68FF3" w14:textId="77777777" w:rsidR="00BA1A74" w:rsidRDefault="00BA1A74" w:rsidP="003E78B3">
            <w:pPr>
              <w:pStyle w:val="TB-AA2-10-L"/>
            </w:pPr>
            <w:r>
              <w:t>500.00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B82" w14:textId="77777777" w:rsidR="00BA1A74" w:rsidRDefault="00BA1A74" w:rsidP="003E78B3">
            <w:pPr>
              <w:pStyle w:val="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F56D7" w14:textId="77777777" w:rsidR="00BA1A74" w:rsidRDefault="00BA1A74" w:rsidP="003E78B3">
            <w:pPr>
              <w:pStyle w:val="TB-AA2-10-L"/>
            </w:pPr>
            <w:r>
              <w:t>- Close button to close the form.</w:t>
            </w:r>
          </w:p>
        </w:tc>
      </w:tr>
      <w:tr w:rsidR="00BA1A74" w14:paraId="305EF048" w14:textId="77777777" w:rsidTr="003E78B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A692D" w14:textId="77777777" w:rsidR="00BA1A74" w:rsidRDefault="00BA1A74" w:rsidP="003E78B3">
            <w:pPr>
              <w:pStyle w:val="TB-AA2-10-L"/>
            </w:pPr>
            <w:r>
              <w:t>900.00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1BF70" w14:textId="77777777" w:rsidR="00BA1A74" w:rsidRDefault="00BA1A74" w:rsidP="003E78B3">
            <w:pPr>
              <w:pStyle w:val="TB-AA2-10-L"/>
            </w:pPr>
            <w:r>
              <w:t>Close: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E83A" w14:textId="77777777" w:rsidR="00BA1A74" w:rsidRDefault="00BA1A74" w:rsidP="003E78B3">
            <w:pPr>
              <w:pStyle w:val="TB-AA2-10-L"/>
            </w:pPr>
            <w:r>
              <w:t>- M-10-000 - Member Module Menu.</w:t>
            </w:r>
          </w:p>
        </w:tc>
      </w:tr>
    </w:tbl>
    <w:p w14:paraId="4534D39F" w14:textId="77777777" w:rsidR="00BA1A74" w:rsidRPr="007D4F47" w:rsidRDefault="00BA1A74" w:rsidP="00BA1A74">
      <w:pPr>
        <w:pStyle w:val="BD-AA2-10-L"/>
      </w:pPr>
    </w:p>
    <w:sectPr w:rsidR="00BA1A74" w:rsidRPr="007D4F47" w:rsidSect="000F3EFA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7BDD" w14:textId="77777777" w:rsidR="000F3EFA" w:rsidRDefault="000F3EFA">
      <w:r>
        <w:separator/>
      </w:r>
    </w:p>
  </w:endnote>
  <w:endnote w:type="continuationSeparator" w:id="0">
    <w:p w14:paraId="21FD5F40" w14:textId="77777777" w:rsidR="000F3EFA" w:rsidRDefault="000F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BA297" w14:textId="552D6A2D" w:rsidR="00F215AA" w:rsidRDefault="00F215AA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A6811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15E74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15E74" w:rsidRPr="00F15E74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0649670E" w14:textId="77777777" w:rsidR="00F215AA" w:rsidRDefault="00F215AA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9B75A0">
      <w:rPr>
        <w:rStyle w:val="PageNumber"/>
        <w:noProof/>
      </w:rPr>
      <w:t>A40003-New Event Quick Start Procedure V01.00.docx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1B91" w14:textId="24597E9A" w:rsidR="00F215AA" w:rsidRDefault="00F215AA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A6811">
      <w:rPr>
        <w:rFonts w:ascii="Times New Roman" w:hAnsi="Times New Roman"/>
        <w:noProof/>
        <w:sz w:val="16"/>
        <w:szCs w:val="16"/>
      </w:rPr>
      <w:t>February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F15E74">
      <w:rPr>
        <w:rStyle w:val="PageNumber"/>
        <w:noProof/>
        <w:color w:val="auto"/>
      </w:rPr>
      <w:t>6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F15E74" w:rsidRPr="00F15E74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19A96880" w14:textId="77777777" w:rsidR="00F215AA" w:rsidRDefault="00F215AA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15E74" w:rsidRPr="00F15E74">
      <w:rPr>
        <w:rStyle w:val="PageNumber"/>
        <w:noProof/>
      </w:rPr>
      <w:t>A00007-New Period Quick</w:t>
    </w:r>
    <w:r w:rsidR="00F15E74">
      <w:rPr>
        <w:rStyle w:val="PageNumber"/>
        <w:noProof/>
        <w:color w:val="auto"/>
      </w:rPr>
      <w:t xml:space="preserve"> Start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723D7" w14:textId="77777777" w:rsidR="000F3EFA" w:rsidRDefault="000F3EFA">
      <w:r>
        <w:separator/>
      </w:r>
    </w:p>
  </w:footnote>
  <w:footnote w:type="continuationSeparator" w:id="0">
    <w:p w14:paraId="16AE910B" w14:textId="77777777" w:rsidR="000F3EFA" w:rsidRDefault="000F3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215AA" w14:paraId="000E397A" w14:textId="77777777" w:rsidTr="007F2902">
      <w:tc>
        <w:tcPr>
          <w:tcW w:w="720" w:type="dxa"/>
        </w:tcPr>
        <w:p w14:paraId="05B341D0" w14:textId="77777777" w:rsidR="00F215AA" w:rsidRPr="00E74F10" w:rsidRDefault="00F215AA" w:rsidP="007F2902">
          <w:pPr>
            <w:pStyle w:val="CM-PS-AA1-10-1"/>
          </w:pPr>
          <w:r>
            <w:rPr>
              <w:noProof/>
            </w:rPr>
            <w:drawing>
              <wp:inline distT="0" distB="0" distL="0" distR="0" wp14:anchorId="4636EDB8" wp14:editId="444A7367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48F08E65" w14:textId="77777777" w:rsidR="00F215AA" w:rsidRPr="00810DE9" w:rsidRDefault="00F215AA" w:rsidP="007F2902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A-00-007</w:t>
          </w:r>
        </w:p>
        <w:p w14:paraId="4F939D9F" w14:textId="77777777" w:rsidR="00F215AA" w:rsidRPr="00810DE9" w:rsidRDefault="00F215AA" w:rsidP="007F2902">
          <w:pPr>
            <w:pStyle w:val="PH-AA1-10-S"/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6D12A9EF" w14:textId="77777777" w:rsidR="00F215AA" w:rsidRPr="00810DE9" w:rsidRDefault="00F215AA" w:rsidP="00F215AA">
          <w:pPr>
            <w:pStyle w:val="PH-AA1-10-S"/>
          </w:pPr>
          <w:r w:rsidRPr="00810DE9">
            <w:t>Title:</w:t>
          </w:r>
          <w:r w:rsidRPr="00810DE9">
            <w:tab/>
          </w:r>
          <w:r>
            <w:t>New Period Quick Start Procedure</w:t>
          </w:r>
        </w:p>
      </w:tc>
    </w:tr>
  </w:tbl>
  <w:p w14:paraId="3CBFB657" w14:textId="77777777" w:rsidR="00F215AA" w:rsidRDefault="00F215AA" w:rsidP="00E453A5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F215AA" w14:paraId="0122D379" w14:textId="77777777" w:rsidTr="00B649AA">
      <w:tc>
        <w:tcPr>
          <w:tcW w:w="720" w:type="dxa"/>
        </w:tcPr>
        <w:p w14:paraId="1D20CDD9" w14:textId="77777777" w:rsidR="00F215AA" w:rsidRPr="00E74F10" w:rsidRDefault="00F215AA" w:rsidP="00B649AA">
          <w:pPr>
            <w:pStyle w:val="CM-PS-AA1-10-1"/>
          </w:pPr>
          <w:r>
            <w:rPr>
              <w:noProof/>
            </w:rPr>
            <w:drawing>
              <wp:inline distT="0" distB="0" distL="0" distR="0" wp14:anchorId="773A12CD" wp14:editId="09F04141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0E85B4C2" w14:textId="77777777" w:rsidR="00F215AA" w:rsidRPr="00810DE9" w:rsidRDefault="00F215AA" w:rsidP="00B649AA">
          <w:pPr>
            <w:pStyle w:val="PH-AA1-10-S"/>
          </w:pPr>
          <w:r w:rsidRPr="00810DE9">
            <w:t>Section:</w:t>
          </w:r>
          <w:r w:rsidRPr="00810DE9">
            <w:tab/>
          </w:r>
          <w:r>
            <w:t>Scout Admin System Manual</w:t>
          </w:r>
          <w:r w:rsidRPr="00810DE9">
            <w:tab/>
            <w:t xml:space="preserve">Ref: </w:t>
          </w:r>
          <w:r>
            <w:t>A-</w:t>
          </w:r>
          <w:r w:rsidR="00174181">
            <w:t>00-007</w:t>
          </w:r>
        </w:p>
        <w:p w14:paraId="3A742F6C" w14:textId="77777777" w:rsidR="00F215AA" w:rsidRPr="00810DE9" w:rsidRDefault="00F215AA" w:rsidP="00B649AA">
          <w:pPr>
            <w:pStyle w:val="PH-AA1-10-S"/>
          </w:pPr>
          <w:r w:rsidRPr="00810DE9">
            <w:t>Sub:</w:t>
          </w:r>
          <w:r w:rsidRPr="00810DE9">
            <w:tab/>
          </w:r>
          <w:r>
            <w:t>General Information</w:t>
          </w:r>
        </w:p>
        <w:p w14:paraId="164C1DE0" w14:textId="77777777" w:rsidR="00F215AA" w:rsidRPr="00810DE9" w:rsidRDefault="00F215AA" w:rsidP="00030BA2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New </w:t>
          </w:r>
          <w:r w:rsidR="00030BA2">
            <w:t>Period</w:t>
          </w:r>
          <w:r>
            <w:t xml:space="preserve"> Quick Start Procedure</w:t>
          </w:r>
        </w:p>
      </w:tc>
    </w:tr>
  </w:tbl>
  <w:p w14:paraId="30178C2B" w14:textId="77777777" w:rsidR="00F215AA" w:rsidRDefault="00F215AA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2739"/>
    <w:rsid w:val="00025157"/>
    <w:rsid w:val="0002601C"/>
    <w:rsid w:val="00026BD2"/>
    <w:rsid w:val="00030BA2"/>
    <w:rsid w:val="000328D0"/>
    <w:rsid w:val="000363AF"/>
    <w:rsid w:val="00042897"/>
    <w:rsid w:val="00095E96"/>
    <w:rsid w:val="000D5932"/>
    <w:rsid w:val="000E05F5"/>
    <w:rsid w:val="000E4436"/>
    <w:rsid w:val="000E6875"/>
    <w:rsid w:val="000F3EFA"/>
    <w:rsid w:val="001225EA"/>
    <w:rsid w:val="0012590D"/>
    <w:rsid w:val="00133C66"/>
    <w:rsid w:val="00141B38"/>
    <w:rsid w:val="00162F8E"/>
    <w:rsid w:val="00166C96"/>
    <w:rsid w:val="00174181"/>
    <w:rsid w:val="001850E8"/>
    <w:rsid w:val="00186F9C"/>
    <w:rsid w:val="001A25A7"/>
    <w:rsid w:val="001C2CBA"/>
    <w:rsid w:val="001D0655"/>
    <w:rsid w:val="001E2B29"/>
    <w:rsid w:val="001F591B"/>
    <w:rsid w:val="001F718D"/>
    <w:rsid w:val="00215338"/>
    <w:rsid w:val="00267563"/>
    <w:rsid w:val="00280487"/>
    <w:rsid w:val="00293228"/>
    <w:rsid w:val="00293FC2"/>
    <w:rsid w:val="002961D6"/>
    <w:rsid w:val="002962E8"/>
    <w:rsid w:val="002A2729"/>
    <w:rsid w:val="002A4F3B"/>
    <w:rsid w:val="002D5206"/>
    <w:rsid w:val="002D655C"/>
    <w:rsid w:val="002E63C9"/>
    <w:rsid w:val="003309B6"/>
    <w:rsid w:val="00337875"/>
    <w:rsid w:val="00347EF7"/>
    <w:rsid w:val="003515B6"/>
    <w:rsid w:val="003538ED"/>
    <w:rsid w:val="00363571"/>
    <w:rsid w:val="0038092E"/>
    <w:rsid w:val="00385002"/>
    <w:rsid w:val="00394236"/>
    <w:rsid w:val="003C1DF5"/>
    <w:rsid w:val="003E61CD"/>
    <w:rsid w:val="003F1271"/>
    <w:rsid w:val="004120A6"/>
    <w:rsid w:val="004153B3"/>
    <w:rsid w:val="00433014"/>
    <w:rsid w:val="0043420C"/>
    <w:rsid w:val="00436623"/>
    <w:rsid w:val="0044034A"/>
    <w:rsid w:val="00457533"/>
    <w:rsid w:val="0046654A"/>
    <w:rsid w:val="0047078D"/>
    <w:rsid w:val="00471EF9"/>
    <w:rsid w:val="00483F85"/>
    <w:rsid w:val="004B4BFC"/>
    <w:rsid w:val="004C78BE"/>
    <w:rsid w:val="004D308F"/>
    <w:rsid w:val="004D64C7"/>
    <w:rsid w:val="004F36F7"/>
    <w:rsid w:val="00511080"/>
    <w:rsid w:val="005225D9"/>
    <w:rsid w:val="0052492F"/>
    <w:rsid w:val="00526C4A"/>
    <w:rsid w:val="0053265C"/>
    <w:rsid w:val="005643BC"/>
    <w:rsid w:val="00571E31"/>
    <w:rsid w:val="00575E10"/>
    <w:rsid w:val="0057644F"/>
    <w:rsid w:val="005851D1"/>
    <w:rsid w:val="005A299C"/>
    <w:rsid w:val="005C2A9A"/>
    <w:rsid w:val="005D1451"/>
    <w:rsid w:val="005F1CC5"/>
    <w:rsid w:val="005F1FEA"/>
    <w:rsid w:val="00607EBF"/>
    <w:rsid w:val="00611F51"/>
    <w:rsid w:val="00623626"/>
    <w:rsid w:val="00641D62"/>
    <w:rsid w:val="006445DA"/>
    <w:rsid w:val="00645B5D"/>
    <w:rsid w:val="00657720"/>
    <w:rsid w:val="00665792"/>
    <w:rsid w:val="006667E5"/>
    <w:rsid w:val="00667A5E"/>
    <w:rsid w:val="006767EC"/>
    <w:rsid w:val="00684DE9"/>
    <w:rsid w:val="0069418C"/>
    <w:rsid w:val="006B0CA1"/>
    <w:rsid w:val="006E2180"/>
    <w:rsid w:val="006E484A"/>
    <w:rsid w:val="006E5D55"/>
    <w:rsid w:val="006F45C2"/>
    <w:rsid w:val="00720BC8"/>
    <w:rsid w:val="00725F94"/>
    <w:rsid w:val="00737DAD"/>
    <w:rsid w:val="007427E4"/>
    <w:rsid w:val="00744E80"/>
    <w:rsid w:val="00762A7F"/>
    <w:rsid w:val="00767390"/>
    <w:rsid w:val="00774895"/>
    <w:rsid w:val="00775E19"/>
    <w:rsid w:val="00782A9F"/>
    <w:rsid w:val="0079162C"/>
    <w:rsid w:val="00795C41"/>
    <w:rsid w:val="007C38B2"/>
    <w:rsid w:val="007D4F47"/>
    <w:rsid w:val="007E07D0"/>
    <w:rsid w:val="007F2902"/>
    <w:rsid w:val="008168B2"/>
    <w:rsid w:val="008169A4"/>
    <w:rsid w:val="00842378"/>
    <w:rsid w:val="00842698"/>
    <w:rsid w:val="00851374"/>
    <w:rsid w:val="00863510"/>
    <w:rsid w:val="008643C4"/>
    <w:rsid w:val="00875DDE"/>
    <w:rsid w:val="00877397"/>
    <w:rsid w:val="008A0482"/>
    <w:rsid w:val="008A494E"/>
    <w:rsid w:val="008C7BAE"/>
    <w:rsid w:val="008E546F"/>
    <w:rsid w:val="00936A7F"/>
    <w:rsid w:val="0095204E"/>
    <w:rsid w:val="009629F0"/>
    <w:rsid w:val="009765C1"/>
    <w:rsid w:val="009A6811"/>
    <w:rsid w:val="009B0F13"/>
    <w:rsid w:val="009B5908"/>
    <w:rsid w:val="009B6E0E"/>
    <w:rsid w:val="009B75A0"/>
    <w:rsid w:val="009C0139"/>
    <w:rsid w:val="009C239D"/>
    <w:rsid w:val="009C57D6"/>
    <w:rsid w:val="009E6F41"/>
    <w:rsid w:val="00A0153F"/>
    <w:rsid w:val="00A117B6"/>
    <w:rsid w:val="00A208E6"/>
    <w:rsid w:val="00A66063"/>
    <w:rsid w:val="00A86057"/>
    <w:rsid w:val="00A9045F"/>
    <w:rsid w:val="00A93E74"/>
    <w:rsid w:val="00AB3AE9"/>
    <w:rsid w:val="00AC0B86"/>
    <w:rsid w:val="00AC3485"/>
    <w:rsid w:val="00AD3FBD"/>
    <w:rsid w:val="00AF6F39"/>
    <w:rsid w:val="00B311E4"/>
    <w:rsid w:val="00B31374"/>
    <w:rsid w:val="00B46489"/>
    <w:rsid w:val="00B649AA"/>
    <w:rsid w:val="00B66403"/>
    <w:rsid w:val="00B67FD5"/>
    <w:rsid w:val="00B83502"/>
    <w:rsid w:val="00B85923"/>
    <w:rsid w:val="00B86EE2"/>
    <w:rsid w:val="00B97C07"/>
    <w:rsid w:val="00BA1A74"/>
    <w:rsid w:val="00BB01D0"/>
    <w:rsid w:val="00BD17EE"/>
    <w:rsid w:val="00BD309D"/>
    <w:rsid w:val="00C034ED"/>
    <w:rsid w:val="00C0651A"/>
    <w:rsid w:val="00C2088D"/>
    <w:rsid w:val="00C2215D"/>
    <w:rsid w:val="00C55F7C"/>
    <w:rsid w:val="00C63911"/>
    <w:rsid w:val="00C740E6"/>
    <w:rsid w:val="00C84792"/>
    <w:rsid w:val="00C96227"/>
    <w:rsid w:val="00CA4C8F"/>
    <w:rsid w:val="00CC1376"/>
    <w:rsid w:val="00D13E47"/>
    <w:rsid w:val="00D16420"/>
    <w:rsid w:val="00D4321A"/>
    <w:rsid w:val="00D51590"/>
    <w:rsid w:val="00D52B8A"/>
    <w:rsid w:val="00D56EBB"/>
    <w:rsid w:val="00D73866"/>
    <w:rsid w:val="00DA4704"/>
    <w:rsid w:val="00DD0CEC"/>
    <w:rsid w:val="00DE09F2"/>
    <w:rsid w:val="00DE3C63"/>
    <w:rsid w:val="00DF204D"/>
    <w:rsid w:val="00DF7DA1"/>
    <w:rsid w:val="00E02FD1"/>
    <w:rsid w:val="00E14E2F"/>
    <w:rsid w:val="00E32D06"/>
    <w:rsid w:val="00E41123"/>
    <w:rsid w:val="00E453A5"/>
    <w:rsid w:val="00E538DF"/>
    <w:rsid w:val="00E574AB"/>
    <w:rsid w:val="00E666EF"/>
    <w:rsid w:val="00E74F10"/>
    <w:rsid w:val="00EB6B24"/>
    <w:rsid w:val="00EB747A"/>
    <w:rsid w:val="00ED2E3D"/>
    <w:rsid w:val="00ED744B"/>
    <w:rsid w:val="00F01C1E"/>
    <w:rsid w:val="00F15E74"/>
    <w:rsid w:val="00F16544"/>
    <w:rsid w:val="00F215AA"/>
    <w:rsid w:val="00F24FE9"/>
    <w:rsid w:val="00F500D7"/>
    <w:rsid w:val="00F6523D"/>
    <w:rsid w:val="00F75115"/>
    <w:rsid w:val="00FA1270"/>
    <w:rsid w:val="00FD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BC3C8"/>
  <w15:docId w15:val="{84233658-D55A-4AD5-8C22-0BE160FC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374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63510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1374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1374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1374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863510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863510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863510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863510"/>
    <w:pPr>
      <w:ind w:left="144" w:hanging="144"/>
    </w:pPr>
  </w:style>
  <w:style w:type="paragraph" w:customStyle="1" w:styleId="CM-BD-CN2-08-L">
    <w:name w:val="CM-BD-CN2-08-L"/>
    <w:rsid w:val="00863510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863510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F24FE9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863510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863510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863510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863510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863510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863510"/>
    <w:rPr>
      <w:b/>
      <w:color w:val="000000"/>
    </w:rPr>
  </w:style>
  <w:style w:type="paragraph" w:customStyle="1" w:styleId="CM-TB-AA2-10-C">
    <w:name w:val="CM-TB-AA2-10-C"/>
    <w:basedOn w:val="Normal"/>
    <w:rsid w:val="00863510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863510"/>
    <w:rPr>
      <w:color w:val="000000"/>
    </w:rPr>
  </w:style>
  <w:style w:type="paragraph" w:customStyle="1" w:styleId="CM-TB-AA2-10-R">
    <w:name w:val="CM-TB-AA2-10-R"/>
    <w:basedOn w:val="Normal"/>
    <w:rsid w:val="00863510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863510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H-AA1-10-S">
    <w:name w:val="CM-PH-AA1-10-S"/>
    <w:basedOn w:val="Normal"/>
    <w:rsid w:val="00863510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BD-CN2-10-L">
    <w:name w:val="CM-BD-CN2-10-L"/>
    <w:rsid w:val="00863510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S-AA1-10-2">
    <w:name w:val="CM-PS-AA1-10-2"/>
    <w:basedOn w:val="CM-PS-AA1-10-1"/>
    <w:rsid w:val="0046654A"/>
  </w:style>
  <w:style w:type="paragraph" w:customStyle="1" w:styleId="CM-TB-AA1-10-R">
    <w:name w:val="CM-TB-AA1-10-R"/>
    <w:basedOn w:val="Normal"/>
    <w:next w:val="CM-TB-AA2-10-L"/>
    <w:rsid w:val="00863510"/>
    <w:pPr>
      <w:ind w:right="144"/>
      <w:jc w:val="right"/>
    </w:pPr>
    <w:rPr>
      <w:b/>
      <w:color w:val="000000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1374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styleId="BalloonText">
    <w:name w:val="Balloon Text"/>
    <w:basedOn w:val="Normal"/>
    <w:link w:val="BalloonTextChar"/>
    <w:rsid w:val="002153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5338"/>
    <w:rPr>
      <w:rFonts w:ascii="Tahoma" w:hAnsi="Tahoma" w:cs="Tahoma"/>
      <w:sz w:val="16"/>
      <w:szCs w:val="16"/>
      <w:lang w:eastAsia="en-US"/>
    </w:rPr>
  </w:style>
  <w:style w:type="paragraph" w:customStyle="1" w:styleId="PH-AA1-10-S">
    <w:name w:val="PH-AA1-10-S"/>
    <w:basedOn w:val="Normal"/>
    <w:qFormat/>
    <w:rsid w:val="002153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1374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851374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851374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1374"/>
    <w:pPr>
      <w:ind w:left="144" w:hanging="144"/>
    </w:pPr>
  </w:style>
  <w:style w:type="paragraph" w:customStyle="1" w:styleId="BD-CN2-08-L">
    <w:name w:val="BD-CN2-08-L"/>
    <w:qFormat/>
    <w:rsid w:val="00851374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1374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1374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851374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1374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851374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1374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851374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1374"/>
    <w:rPr>
      <w:b/>
      <w:color w:val="000000"/>
    </w:rPr>
  </w:style>
  <w:style w:type="paragraph" w:customStyle="1" w:styleId="TB-AA2-10-L">
    <w:name w:val="TB-AA2-10-L"/>
    <w:basedOn w:val="Normal"/>
    <w:qFormat/>
    <w:rsid w:val="00851374"/>
    <w:rPr>
      <w:color w:val="000000"/>
    </w:rPr>
  </w:style>
  <w:style w:type="paragraph" w:customStyle="1" w:styleId="TB-AA2-10-C">
    <w:name w:val="TB-AA2-10-C"/>
    <w:basedOn w:val="Normal"/>
    <w:qFormat/>
    <w:rsid w:val="00851374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1374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1374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1374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1374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1374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1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8024</CharactersWithSpaces>
  <SharedDoc>false</SharedDoc>
  <HLinks>
    <vt:vector size="234" baseType="variant">
      <vt:variant>
        <vt:i4>1769527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_Toc246051691</vt:lpwstr>
      </vt:variant>
      <vt:variant>
        <vt:i4>1769527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_Toc246051690</vt:lpwstr>
      </vt:variant>
      <vt:variant>
        <vt:i4>1703991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_Toc246051689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_Toc246051688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_Toc246051687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_Toc246051686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_Toc246051685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_Toc246051684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_Toc246051683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_Toc246051682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_Toc246051681</vt:lpwstr>
      </vt:variant>
      <vt:variant>
        <vt:i4>1703991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_Toc246051680</vt:lpwstr>
      </vt:variant>
      <vt:variant>
        <vt:i4>1376311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_Toc246051679</vt:lpwstr>
      </vt:variant>
      <vt:variant>
        <vt:i4>1376311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_Toc246051678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_Toc246051677</vt:lpwstr>
      </vt:variant>
      <vt:variant>
        <vt:i4>1376311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_Toc246051676</vt:lpwstr>
      </vt:variant>
      <vt:variant>
        <vt:i4>1376311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_Toc246051675</vt:lpwstr>
      </vt:variant>
      <vt:variant>
        <vt:i4>1376311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_Toc246051674</vt:lpwstr>
      </vt:variant>
      <vt:variant>
        <vt:i4>1376311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_Toc246051673</vt:lpwstr>
      </vt:variant>
      <vt:variant>
        <vt:i4>1376311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_Toc246051672</vt:lpwstr>
      </vt:variant>
      <vt:variant>
        <vt:i4>1376311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_Toc246051671</vt:lpwstr>
      </vt:variant>
      <vt:variant>
        <vt:i4>1376311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_Toc246051670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_Toc246051669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_Toc246051668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_Toc246051667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_Toc246051666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_Toc246051665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_Toc246051664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_Toc246051663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_Toc246051662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_Toc246051661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_Toc246051660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_Toc246051659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_Toc246051658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_Toc246051657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_Toc246051656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_Toc246051655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_Toc246051654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_Toc246051653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24</cp:revision>
  <cp:lastPrinted>2016-04-03T20:59:00Z</cp:lastPrinted>
  <dcterms:created xsi:type="dcterms:W3CDTF">2016-04-02T18:48:00Z</dcterms:created>
  <dcterms:modified xsi:type="dcterms:W3CDTF">2024-02-10T14:16:00Z</dcterms:modified>
</cp:coreProperties>
</file>